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4B6A" w14:textId="21C42096" w:rsidR="0000527D" w:rsidRDefault="0000527D" w:rsidP="00C659A3">
      <w:pPr>
        <w:spacing w:before="360" w:after="0" w:line="240" w:lineRule="auto"/>
        <w:rPr>
          <w:b/>
          <w:color w:val="FFFFFF" w:themeColor="background1"/>
          <w:sz w:val="52"/>
        </w:rPr>
      </w:pPr>
      <w:r w:rsidRPr="00495902">
        <w:rPr>
          <w:noProof/>
          <w:color w:val="FFFFFF" w:themeColor="background1"/>
          <w:sz w:val="40"/>
        </w:rPr>
        <w:drawing>
          <wp:anchor distT="0" distB="0" distL="114300" distR="114300" simplePos="0" relativeHeight="251659264" behindDoc="1" locked="0" layoutInCell="1" allowOverlap="1" wp14:anchorId="1AD89EFB" wp14:editId="05226AFE">
            <wp:simplePos x="0" y="0"/>
            <wp:positionH relativeFrom="page">
              <wp:align>right</wp:align>
            </wp:positionH>
            <wp:positionV relativeFrom="paragraph">
              <wp:posOffset>-223919</wp:posOffset>
            </wp:positionV>
            <wp:extent cx="7534275" cy="1720850"/>
            <wp:effectExtent l="0" t="0" r="9525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HS - Fact sheet Template - Ne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46"/>
                    <a:stretch/>
                  </pic:blipFill>
                  <pic:spPr bwMode="auto">
                    <a:xfrm>
                      <a:off x="0" y="0"/>
                      <a:ext cx="7534275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9A3">
        <w:rPr>
          <w:b/>
          <w:color w:val="FFFFFF" w:themeColor="background1"/>
          <w:sz w:val="52"/>
        </w:rPr>
        <w:t>Year 9 SCIENCE: EARTH and SPACE</w:t>
      </w:r>
    </w:p>
    <w:p w14:paraId="7CA018B7" w14:textId="7EFCAD88" w:rsidR="0000527D" w:rsidRPr="00C659A3" w:rsidRDefault="00C659A3" w:rsidP="00C659A3">
      <w:pPr>
        <w:spacing w:before="240" w:after="0" w:line="240" w:lineRule="auto"/>
        <w:rPr>
          <w:color w:val="FFFFFF" w:themeColor="background1"/>
          <w:sz w:val="14"/>
          <w:szCs w:val="20"/>
        </w:rPr>
      </w:pPr>
      <w:r w:rsidRPr="00C659A3">
        <w:rPr>
          <w:b/>
          <w:color w:val="FFFFFF" w:themeColor="background1"/>
          <w:sz w:val="44"/>
          <w:szCs w:val="20"/>
        </w:rPr>
        <w:t>Student term Planner</w:t>
      </w:r>
    </w:p>
    <w:p w14:paraId="24E12463" w14:textId="77777777" w:rsidR="0000527D" w:rsidRDefault="0000527D" w:rsidP="0000527D">
      <w:pPr>
        <w:spacing w:after="0" w:line="240" w:lineRule="auto"/>
        <w:rPr>
          <w:sz w:val="8"/>
        </w:rPr>
      </w:pPr>
    </w:p>
    <w:p w14:paraId="6C3D9FD6" w14:textId="77777777" w:rsidR="0000527D" w:rsidRDefault="0000527D" w:rsidP="0000527D">
      <w:pPr>
        <w:spacing w:after="0" w:line="240" w:lineRule="auto"/>
        <w:rPr>
          <w:sz w:val="8"/>
        </w:rPr>
      </w:pPr>
    </w:p>
    <w:p w14:paraId="1329C596" w14:textId="77777777" w:rsidR="0000527D" w:rsidRDefault="0000527D" w:rsidP="0000527D">
      <w:pPr>
        <w:spacing w:after="0" w:line="240" w:lineRule="auto"/>
        <w:rPr>
          <w:sz w:val="8"/>
        </w:rPr>
      </w:pPr>
    </w:p>
    <w:p w14:paraId="448DD43F" w14:textId="77777777" w:rsidR="0000527D" w:rsidRDefault="0000527D" w:rsidP="0000527D">
      <w:pPr>
        <w:spacing w:after="0" w:line="240" w:lineRule="auto"/>
        <w:rPr>
          <w:sz w:val="8"/>
        </w:rPr>
      </w:pPr>
    </w:p>
    <w:p w14:paraId="10145D0A" w14:textId="77777777" w:rsidR="0000527D" w:rsidRDefault="0000527D" w:rsidP="0000527D">
      <w:pPr>
        <w:spacing w:after="0" w:line="240" w:lineRule="auto"/>
        <w:rPr>
          <w:sz w:val="8"/>
        </w:rPr>
      </w:pPr>
    </w:p>
    <w:p w14:paraId="78420E8A" w14:textId="77777777" w:rsidR="0000527D" w:rsidRDefault="0000527D" w:rsidP="0000527D">
      <w:pPr>
        <w:spacing w:after="0" w:line="240" w:lineRule="auto"/>
        <w:rPr>
          <w:sz w:val="8"/>
        </w:rPr>
      </w:pPr>
    </w:p>
    <w:p w14:paraId="42A92315" w14:textId="77777777" w:rsidR="0000527D" w:rsidRDefault="0000527D" w:rsidP="0000527D">
      <w:pPr>
        <w:spacing w:after="0" w:line="240" w:lineRule="auto"/>
        <w:rPr>
          <w:sz w:val="8"/>
        </w:rPr>
      </w:pPr>
    </w:p>
    <w:tbl>
      <w:tblPr>
        <w:tblStyle w:val="TableGrid"/>
        <w:tblW w:w="114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851"/>
        <w:gridCol w:w="2835"/>
        <w:gridCol w:w="1247"/>
        <w:gridCol w:w="1871"/>
        <w:gridCol w:w="3091"/>
      </w:tblGrid>
      <w:tr w:rsidR="0000527D" w:rsidRPr="00710A12" w14:paraId="29FF5798" w14:textId="77777777" w:rsidTr="00F719E9">
        <w:tc>
          <w:tcPr>
            <w:tcW w:w="241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DB3C0BB" w14:textId="77777777" w:rsidR="0000527D" w:rsidRPr="007F7331" w:rsidRDefault="0000527D" w:rsidP="001B00E3">
            <w:pPr>
              <w:spacing w:line="226" w:lineRule="auto"/>
              <w:jc w:val="right"/>
              <w:rPr>
                <w:b/>
                <w:sz w:val="21"/>
              </w:rPr>
            </w:pPr>
            <w:r w:rsidRPr="00E05679">
              <w:rPr>
                <w:b/>
                <w:sz w:val="21"/>
              </w:rPr>
              <w:t>Year Level:</w:t>
            </w:r>
          </w:p>
        </w:tc>
        <w:sdt>
          <w:sdtPr>
            <w:rPr>
              <w:rStyle w:val="PlaceholderText"/>
              <w:color w:val="000000" w:themeColor="text1"/>
              <w:sz w:val="21"/>
            </w:rPr>
            <w:alias w:val="Year level"/>
            <w:tag w:val="Year level"/>
            <w:id w:val="1815295330"/>
            <w:placeholder>
              <w:docPart w:val="8B47F9240B8745999C34ECF3511D8819"/>
            </w:placeholder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4082" w:type="dxa"/>
                <w:gridSpan w:val="2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3F5B98D" w14:textId="459244A5" w:rsidR="0000527D" w:rsidRPr="001344A6" w:rsidRDefault="00E76140" w:rsidP="001B00E3">
                <w:pPr>
                  <w:spacing w:line="226" w:lineRule="auto"/>
                  <w:rPr>
                    <w:rStyle w:val="PlaceholderText"/>
                    <w:color w:val="000000" w:themeColor="text1"/>
                    <w:sz w:val="21"/>
                  </w:rPr>
                </w:pPr>
                <w:r>
                  <w:rPr>
                    <w:rStyle w:val="PlaceholderText"/>
                    <w:color w:val="000000" w:themeColor="text1"/>
                    <w:sz w:val="21"/>
                  </w:rPr>
                  <w:t>9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4DC1431" w14:textId="77777777" w:rsidR="0000527D" w:rsidRPr="00710A12" w:rsidRDefault="0000527D" w:rsidP="001B00E3">
            <w:pPr>
              <w:spacing w:before="60" w:line="226" w:lineRule="auto"/>
              <w:ind w:left="-249" w:firstLine="249"/>
              <w:rPr>
                <w:sz w:val="20"/>
              </w:rPr>
            </w:pPr>
            <w:r w:rsidRPr="00E05679">
              <w:rPr>
                <w:sz w:val="20"/>
              </w:rPr>
              <w:t>Student checklist: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sym w:font="Wingdings" w:char="F0FE"/>
            </w:r>
            <w:r>
              <w:rPr>
                <w:sz w:val="20"/>
              </w:rPr>
              <w:t xml:space="preserve"> </w:t>
            </w:r>
            <w:r w:rsidRPr="00E05679">
              <w:rPr>
                <w:sz w:val="20"/>
              </w:rPr>
              <w:t>when you know…</w:t>
            </w:r>
          </w:p>
        </w:tc>
      </w:tr>
      <w:tr w:rsidR="0000527D" w:rsidRPr="00710A12" w14:paraId="7B762BA2" w14:textId="77777777" w:rsidTr="00F719E9">
        <w:tc>
          <w:tcPr>
            <w:tcW w:w="2411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D03A1C" w14:textId="77777777" w:rsidR="0000527D" w:rsidRPr="007F7331" w:rsidRDefault="0000527D" w:rsidP="001B00E3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Subject: 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52207C" w14:textId="0A2E710B" w:rsidR="0000527D" w:rsidRPr="007F7331" w:rsidRDefault="002F52A6" w:rsidP="001B00E3">
            <w:pPr>
              <w:spacing w:line="226" w:lineRule="auto"/>
              <w:rPr>
                <w:sz w:val="21"/>
              </w:rPr>
            </w:pPr>
            <w:sdt>
              <w:sdtPr>
                <w:alias w:val="Subject"/>
                <w:tag w:val="Subject"/>
                <w:id w:val="84896016"/>
                <w:placeholder>
                  <w:docPart w:val="9005B9AF9EFF4C039041DBB1A75F44FF"/>
                </w:placeholder>
              </w:sdtPr>
              <w:sdtEndPr/>
              <w:sdtContent>
                <w:r w:rsidR="005825FA">
                  <w:rPr>
                    <w:sz w:val="21"/>
                  </w:rPr>
                  <w:t>S</w:t>
                </w:r>
                <w:r w:rsidR="00DB1ED0">
                  <w:rPr>
                    <w:sz w:val="21"/>
                  </w:rPr>
                  <w:t>cience</w:t>
                </w:r>
              </w:sdtContent>
            </w:sdt>
          </w:p>
        </w:tc>
        <w:tc>
          <w:tcPr>
            <w:tcW w:w="49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7B5067F" w14:textId="136DE637" w:rsidR="0000527D" w:rsidRPr="007F7331" w:rsidRDefault="002F52A6" w:rsidP="001B00E3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13863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F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527D" w:rsidRPr="007F7331">
              <w:rPr>
                <w:sz w:val="18"/>
              </w:rPr>
              <w:t>Assessment due dates</w:t>
            </w:r>
          </w:p>
          <w:p w14:paraId="36C6FA9F" w14:textId="0D4F4964" w:rsidR="0000527D" w:rsidRPr="007F7331" w:rsidRDefault="002F52A6" w:rsidP="001B00E3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10477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F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527D" w:rsidRPr="007F7331">
              <w:rPr>
                <w:sz w:val="18"/>
              </w:rPr>
              <w:t xml:space="preserve">The learning goals and success criteria for this term </w:t>
            </w:r>
          </w:p>
          <w:p w14:paraId="0A89805B" w14:textId="0689EFC8" w:rsidR="0000527D" w:rsidRPr="007F7331" w:rsidRDefault="002F52A6" w:rsidP="001B00E3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159883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F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527D" w:rsidRPr="007F7331">
              <w:rPr>
                <w:sz w:val="18"/>
              </w:rPr>
              <w:t xml:space="preserve">Changes to routines </w:t>
            </w:r>
            <w:proofErr w:type="gramStart"/>
            <w:r w:rsidR="0000527D" w:rsidRPr="007F7331">
              <w:rPr>
                <w:sz w:val="18"/>
              </w:rPr>
              <w:t>e.g.</w:t>
            </w:r>
            <w:proofErr w:type="gramEnd"/>
            <w:r w:rsidR="0000527D" w:rsidRPr="007F7331">
              <w:rPr>
                <w:sz w:val="18"/>
              </w:rPr>
              <w:t xml:space="preserve"> excursions</w:t>
            </w:r>
          </w:p>
          <w:p w14:paraId="580DC753" w14:textId="1A9D2D36" w:rsidR="0000527D" w:rsidRPr="007F7331" w:rsidRDefault="002F52A6" w:rsidP="001B00E3">
            <w:pPr>
              <w:spacing w:before="30" w:line="226" w:lineRule="auto"/>
              <w:ind w:firstLine="206"/>
              <w:rPr>
                <w:sz w:val="18"/>
              </w:rPr>
            </w:pPr>
            <w:sdt>
              <w:sdtPr>
                <w:rPr>
                  <w:sz w:val="18"/>
                </w:rPr>
                <w:id w:val="9721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F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527D" w:rsidRPr="007F7331">
              <w:rPr>
                <w:sz w:val="18"/>
              </w:rPr>
              <w:t>When assessment practice lessons will occur (exemplars)</w:t>
            </w:r>
          </w:p>
          <w:p w14:paraId="23A491B2" w14:textId="0D9D5926" w:rsidR="0000527D" w:rsidRPr="00710A12" w:rsidRDefault="002F52A6" w:rsidP="001B00E3">
            <w:pPr>
              <w:spacing w:before="30" w:line="226" w:lineRule="auto"/>
              <w:ind w:firstLine="206"/>
              <w:rPr>
                <w:sz w:val="20"/>
              </w:rPr>
            </w:pPr>
            <w:sdt>
              <w:sdtPr>
                <w:rPr>
                  <w:sz w:val="18"/>
                </w:rPr>
                <w:id w:val="1638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F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0527D" w:rsidRPr="007F7331">
              <w:rPr>
                <w:sz w:val="18"/>
              </w:rPr>
              <w:t>When revision lessons will occur</w:t>
            </w:r>
          </w:p>
        </w:tc>
      </w:tr>
      <w:tr w:rsidR="0000527D" w:rsidRPr="00710A12" w14:paraId="797E3607" w14:textId="77777777" w:rsidTr="00F719E9">
        <w:tc>
          <w:tcPr>
            <w:tcW w:w="2411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74DB1C" w14:textId="77777777" w:rsidR="0000527D" w:rsidRPr="007F7331" w:rsidRDefault="0000527D" w:rsidP="001B00E3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Term/Year:</w:t>
            </w:r>
          </w:p>
        </w:tc>
        <w:tc>
          <w:tcPr>
            <w:tcW w:w="408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06CBB7" w14:textId="24E45F78" w:rsidR="0000527D" w:rsidRPr="00B131C1" w:rsidRDefault="002F52A6" w:rsidP="001B00E3">
            <w:pPr>
              <w:spacing w:line="226" w:lineRule="auto"/>
            </w:pPr>
            <w:sdt>
              <w:sdtPr>
                <w:rPr>
                  <w:sz w:val="21"/>
                </w:rPr>
                <w:alias w:val="Term "/>
                <w:tag w:val="Term "/>
                <w:id w:val="-389430276"/>
                <w:placeholder>
                  <w:docPart w:val="F15EC56779BD41AD84B54D7324909256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825FA">
                  <w:rPr>
                    <w:sz w:val="21"/>
                  </w:rPr>
                  <w:t>3</w:t>
                </w:r>
              </w:sdtContent>
            </w:sdt>
            <w:r w:rsidR="0000527D" w:rsidRPr="007F7331">
              <w:rPr>
                <w:sz w:val="21"/>
              </w:rPr>
              <w:t xml:space="preserve"> / </w:t>
            </w:r>
            <w:sdt>
              <w:sdtPr>
                <w:rPr>
                  <w:sz w:val="21"/>
                </w:rPr>
                <w:alias w:val="Year"/>
                <w:tag w:val="Year"/>
                <w:id w:val="121198844"/>
                <w:placeholder>
                  <w:docPart w:val="9569A27214E14B6FB0538355D8F758CB"/>
                </w:placeholder>
                <w:dropDownList>
                  <w:listItem w:value="Choose an item.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dropDownList>
              </w:sdtPr>
              <w:sdtEndPr/>
              <w:sdtContent>
                <w:r w:rsidR="00653E0F">
                  <w:rPr>
                    <w:sz w:val="21"/>
                  </w:rPr>
                  <w:t>2024</w:t>
                </w:r>
              </w:sdtContent>
            </w:sdt>
          </w:p>
        </w:tc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CC1FFC6" w14:textId="77777777" w:rsidR="0000527D" w:rsidRPr="00710A12" w:rsidRDefault="0000527D" w:rsidP="001B00E3">
            <w:pPr>
              <w:spacing w:line="226" w:lineRule="auto"/>
              <w:rPr>
                <w:sz w:val="20"/>
              </w:rPr>
            </w:pPr>
          </w:p>
        </w:tc>
      </w:tr>
      <w:tr w:rsidR="0000527D" w:rsidRPr="00710A12" w14:paraId="09590C9B" w14:textId="77777777" w:rsidTr="00F719E9">
        <w:tc>
          <w:tcPr>
            <w:tcW w:w="2411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EBA858" w14:textId="77777777" w:rsidR="0000527D" w:rsidRPr="007F7331" w:rsidRDefault="0000527D" w:rsidP="001B00E3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Unit Title: </w:t>
            </w:r>
          </w:p>
        </w:tc>
        <w:sdt>
          <w:sdtPr>
            <w:rPr>
              <w:sz w:val="21"/>
            </w:rPr>
            <w:alias w:val="Unit Title"/>
            <w:tag w:val="Unit Title"/>
            <w:id w:val="1150330286"/>
            <w:placeholder>
              <w:docPart w:val="5FA5461D37C641EAAE227C677DA5D631"/>
            </w:placeholder>
          </w:sdtPr>
          <w:sdtEndPr/>
          <w:sdtContent>
            <w:sdt>
              <w:sdtPr>
                <w:rPr>
                  <w:sz w:val="21"/>
                </w:rPr>
                <w:alias w:val="Unit Title"/>
                <w:tag w:val="Unit Title"/>
                <w:id w:val="565154886"/>
                <w:placeholder>
                  <w:docPart w:val="749EA3689ECD4680BE26064FFBB4B494"/>
                </w:placeholder>
              </w:sdtPr>
              <w:sdtEndPr/>
              <w:sdtContent>
                <w:sdt>
                  <w:sdtPr>
                    <w:rPr>
                      <w:sz w:val="21"/>
                    </w:rPr>
                    <w:alias w:val="Unit Title"/>
                    <w:tag w:val="Unit Title"/>
                    <w:id w:val="1607767423"/>
                    <w:placeholder>
                      <w:docPart w:val="1283C133B9F64ECDBD752C4C5826CC80"/>
                    </w:placeholder>
                  </w:sdtPr>
                  <w:sdtEndPr/>
                  <w:sdtContent>
                    <w:tc>
                      <w:tcPr>
                        <w:tcW w:w="4082" w:type="dxa"/>
                        <w:gridSpan w:val="2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F2F2F2" w:themeFill="background1" w:themeFillShade="F2"/>
                      </w:tcPr>
                      <w:p w14:paraId="60A63745" w14:textId="1BF9E2F0" w:rsidR="0000527D" w:rsidRPr="00B131C1" w:rsidRDefault="00DB1ED0" w:rsidP="001B00E3">
                        <w:pPr>
                          <w:spacing w:line="226" w:lineRule="auto"/>
                        </w:pPr>
                        <w:r>
                          <w:rPr>
                            <w:sz w:val="21"/>
                          </w:rPr>
                          <w:t>Carbon Cycle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3A34348" w14:textId="77777777" w:rsidR="0000527D" w:rsidRPr="00710A12" w:rsidRDefault="0000527D" w:rsidP="001B00E3">
            <w:pPr>
              <w:spacing w:line="226" w:lineRule="auto"/>
              <w:rPr>
                <w:sz w:val="20"/>
              </w:rPr>
            </w:pPr>
          </w:p>
        </w:tc>
      </w:tr>
      <w:tr w:rsidR="0000527D" w:rsidRPr="00710A12" w14:paraId="6BFB8598" w14:textId="77777777" w:rsidTr="00F719E9">
        <w:tc>
          <w:tcPr>
            <w:tcW w:w="2411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455BEB" w14:textId="77777777" w:rsidR="0000527D" w:rsidRPr="007F7331" w:rsidRDefault="0000527D" w:rsidP="001B00E3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>Assessment:</w:t>
            </w:r>
          </w:p>
        </w:tc>
        <w:sdt>
          <w:sdtPr>
            <w:rPr>
              <w:sz w:val="21"/>
            </w:rPr>
            <w:alias w:val="Assessment Details"/>
            <w:tag w:val="Assessment Details"/>
            <w:id w:val="-1723432008"/>
            <w:placeholder>
              <w:docPart w:val="708B45A16AA243A2864E7687249D2432"/>
            </w:placeholder>
          </w:sdtPr>
          <w:sdtEndPr/>
          <w:sdtContent>
            <w:tc>
              <w:tcPr>
                <w:tcW w:w="4082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57E41665" w14:textId="63F1D573" w:rsidR="0000527D" w:rsidRPr="007F7331" w:rsidRDefault="00DB1ED0" w:rsidP="001B00E3">
                <w:pPr>
                  <w:spacing w:line="226" w:lineRule="auto"/>
                  <w:rPr>
                    <w:sz w:val="21"/>
                  </w:rPr>
                </w:pPr>
                <w:r>
                  <w:rPr>
                    <w:sz w:val="21"/>
                  </w:rPr>
                  <w:t>Research Investigation</w:t>
                </w:r>
              </w:p>
            </w:tc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43BFA3B" w14:textId="77777777" w:rsidR="0000527D" w:rsidRPr="00710A12" w:rsidRDefault="0000527D" w:rsidP="001B00E3">
            <w:pPr>
              <w:spacing w:line="226" w:lineRule="auto"/>
              <w:rPr>
                <w:sz w:val="20"/>
              </w:rPr>
            </w:pPr>
          </w:p>
        </w:tc>
      </w:tr>
      <w:tr w:rsidR="0000527D" w:rsidRPr="00710A12" w14:paraId="51FC232D" w14:textId="77777777" w:rsidTr="00F719E9">
        <w:tc>
          <w:tcPr>
            <w:tcW w:w="2411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410218" w14:textId="77777777" w:rsidR="0000527D" w:rsidRPr="007F7331" w:rsidRDefault="0000527D" w:rsidP="001B00E3">
            <w:pPr>
              <w:spacing w:line="226" w:lineRule="auto"/>
              <w:jc w:val="right"/>
              <w:rPr>
                <w:b/>
                <w:sz w:val="21"/>
              </w:rPr>
            </w:pPr>
            <w:r w:rsidRPr="007F7331">
              <w:rPr>
                <w:b/>
                <w:sz w:val="21"/>
              </w:rPr>
              <w:t xml:space="preserve">Key Resource: </w:t>
            </w:r>
          </w:p>
        </w:tc>
        <w:sdt>
          <w:sdtPr>
            <w:rPr>
              <w:sz w:val="21"/>
            </w:rPr>
            <w:alias w:val="Key textbook or resource"/>
            <w:tag w:val="Key textbook or resource"/>
            <w:id w:val="1513800393"/>
            <w:placeholder>
              <w:docPart w:val="4C45B094F2024B9E831402A05D6EB727"/>
            </w:placeholder>
          </w:sdtPr>
          <w:sdtEndPr/>
          <w:sdtContent>
            <w:sdt>
              <w:sdtPr>
                <w:rPr>
                  <w:sz w:val="21"/>
                </w:rPr>
                <w:alias w:val="Key textbook or resource"/>
                <w:tag w:val="Key textbook or resource"/>
                <w:id w:val="-2096239975"/>
                <w:placeholder>
                  <w:docPart w:val="FE7DE5C2EAC243449AABA588830F2761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4082" w:type="dxa"/>
                    <w:gridSpan w:val="2"/>
                    <w:tcBorders>
                      <w:top w:val="nil"/>
                      <w:bottom w:val="nil"/>
                      <w:right w:val="single" w:sz="4" w:space="0" w:color="auto"/>
                    </w:tcBorders>
                    <w:shd w:val="clear" w:color="auto" w:fill="F2F2F2" w:themeFill="background1" w:themeFillShade="F2"/>
                  </w:tcPr>
                  <w:p w14:paraId="77FA1F84" w14:textId="38E76635" w:rsidR="0000527D" w:rsidRPr="007F7331" w:rsidRDefault="00DB1ED0" w:rsidP="001B00E3">
                    <w:pPr>
                      <w:spacing w:line="226" w:lineRule="auto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Stile</w:t>
                    </w:r>
                    <w:r w:rsidR="00F04537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4962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198121F" w14:textId="77777777" w:rsidR="0000527D" w:rsidRPr="00710A12" w:rsidRDefault="0000527D" w:rsidP="001B00E3">
            <w:pPr>
              <w:spacing w:line="226" w:lineRule="auto"/>
              <w:rPr>
                <w:sz w:val="20"/>
              </w:rPr>
            </w:pPr>
          </w:p>
        </w:tc>
      </w:tr>
      <w:tr w:rsidR="0000527D" w:rsidRPr="003461E1" w14:paraId="1ABB03C8" w14:textId="77777777" w:rsidTr="00F2272A">
        <w:trPr>
          <w:cantSplit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0DE4F1C" w14:textId="77777777" w:rsidR="0000527D" w:rsidRPr="003461E1" w:rsidRDefault="0000527D" w:rsidP="001B00E3">
            <w:pPr>
              <w:jc w:val="center"/>
              <w:rPr>
                <w:b/>
                <w:sz w:val="21"/>
              </w:rPr>
            </w:pPr>
            <w:r w:rsidRPr="003461E1">
              <w:rPr>
                <w:b/>
                <w:sz w:val="12"/>
              </w:rPr>
              <w:t>WK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8DD63C" w14:textId="77777777" w:rsidR="0000527D" w:rsidRPr="00F719E9" w:rsidRDefault="0000527D" w:rsidP="001B00E3">
            <w:pPr>
              <w:jc w:val="center"/>
              <w:rPr>
                <w:b/>
                <w:sz w:val="16"/>
                <w:szCs w:val="21"/>
              </w:rPr>
            </w:pPr>
            <w:r w:rsidRPr="00F719E9">
              <w:rPr>
                <w:b/>
                <w:sz w:val="16"/>
                <w:szCs w:val="21"/>
              </w:rPr>
              <w:t>Wk. Beg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60BFAD" w14:textId="77777777" w:rsidR="0000527D" w:rsidRPr="003461E1" w:rsidRDefault="0000527D" w:rsidP="001B00E3">
            <w:pPr>
              <w:jc w:val="center"/>
              <w:rPr>
                <w:b/>
              </w:rPr>
            </w:pPr>
            <w:r w:rsidRPr="003D2B83">
              <w:rPr>
                <w:b/>
                <w:sz w:val="12"/>
                <w:szCs w:val="16"/>
              </w:rPr>
              <w:t>Holidays or variations this week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5F756" w14:textId="77777777" w:rsidR="0000527D" w:rsidRPr="003461E1" w:rsidRDefault="0000527D" w:rsidP="001B00E3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1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E6D85" w14:textId="77777777" w:rsidR="0000527D" w:rsidRPr="003461E1" w:rsidRDefault="0000527D" w:rsidP="001B00E3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2</w:t>
            </w:r>
            <w:r>
              <w:rPr>
                <w:b/>
              </w:rPr>
              <w:t xml:space="preserve"> 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14:paraId="378C4189" w14:textId="77777777" w:rsidR="0000527D" w:rsidRPr="003461E1" w:rsidRDefault="0000527D" w:rsidP="001B00E3">
            <w:pPr>
              <w:jc w:val="center"/>
              <w:rPr>
                <w:b/>
              </w:rPr>
            </w:pPr>
            <w:r w:rsidRPr="003461E1">
              <w:rPr>
                <w:b/>
              </w:rPr>
              <w:t>Lesson 3</w:t>
            </w:r>
            <w:r>
              <w:rPr>
                <w:b/>
              </w:rPr>
              <w:t xml:space="preserve"> </w:t>
            </w:r>
          </w:p>
        </w:tc>
      </w:tr>
      <w:tr w:rsidR="00E76140" w:rsidRPr="0051780C" w14:paraId="46CA9C1C" w14:textId="77777777" w:rsidTr="00F2272A">
        <w:trPr>
          <w:trHeight w:val="99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38CCF6C" w14:textId="77777777" w:rsidR="00E76140" w:rsidRPr="001E47E7" w:rsidRDefault="00E76140" w:rsidP="00E761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-1081214843"/>
            <w:date w:fullDate="2024-07-08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1BFE2BD1" w14:textId="19E81017" w:rsidR="00E76140" w:rsidRPr="00F719E9" w:rsidRDefault="005A2F54" w:rsidP="00E76140">
                <w:pPr>
                  <w:jc w:val="center"/>
                  <w:rPr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8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E3B2A4" w14:textId="77777777" w:rsidR="00E76140" w:rsidRPr="00E90626" w:rsidRDefault="00E76140" w:rsidP="00E76140">
            <w:pPr>
              <w:jc w:val="center"/>
              <w:rPr>
                <w:rStyle w:val="PlaceholderText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120182CA" w14:textId="65F249B0" w:rsidR="00E76140" w:rsidRPr="00E2103F" w:rsidRDefault="00A1792D" w:rsidP="00E76140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Earth’s Spheres</w:t>
            </w:r>
          </w:p>
          <w:p w14:paraId="1F3CD8FC" w14:textId="2F3901E0" w:rsidR="003A61E2" w:rsidRDefault="003A61E2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What </w:t>
            </w:r>
            <w:proofErr w:type="gramStart"/>
            <w:r w:rsidR="004620A6">
              <w:rPr>
                <w:rFonts w:cstheme="minorHAnsi"/>
                <w:sz w:val="16"/>
                <w:szCs w:val="20"/>
              </w:rPr>
              <w:t>are</w:t>
            </w:r>
            <w:proofErr w:type="gramEnd"/>
            <w:r>
              <w:rPr>
                <w:rFonts w:cstheme="minorHAnsi"/>
                <w:sz w:val="16"/>
                <w:szCs w:val="20"/>
              </w:rPr>
              <w:t xml:space="preserve"> the Earth’s four spheres?</w:t>
            </w:r>
          </w:p>
          <w:p w14:paraId="28663682" w14:textId="0CEE07D5" w:rsidR="00DB1ED0" w:rsidRDefault="006F56C7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are</w:t>
            </w:r>
            <w:r w:rsidR="00233AEF">
              <w:rPr>
                <w:rFonts w:cstheme="minorHAnsi"/>
                <w:sz w:val="16"/>
                <w:szCs w:val="20"/>
              </w:rPr>
              <w:t xml:space="preserve"> the</w:t>
            </w:r>
            <w:r w:rsidR="00E54934">
              <w:rPr>
                <w:rFonts w:cstheme="minorHAnsi"/>
                <w:sz w:val="16"/>
                <w:szCs w:val="20"/>
              </w:rPr>
              <w:t xml:space="preserve"> key features</w:t>
            </w:r>
            <w:r w:rsidR="00233AEF">
              <w:rPr>
                <w:rFonts w:cstheme="minorHAnsi"/>
                <w:sz w:val="16"/>
                <w:szCs w:val="20"/>
              </w:rPr>
              <w:t xml:space="preserve"> </w:t>
            </w:r>
            <w:r w:rsidR="003A61E2">
              <w:rPr>
                <w:rFonts w:cstheme="minorHAnsi"/>
                <w:sz w:val="16"/>
                <w:szCs w:val="20"/>
              </w:rPr>
              <w:t xml:space="preserve">of the </w:t>
            </w:r>
            <w:r w:rsidR="00233AEF">
              <w:rPr>
                <w:rFonts w:cstheme="minorHAnsi"/>
                <w:sz w:val="16"/>
                <w:szCs w:val="20"/>
              </w:rPr>
              <w:t>lithosphere, hydrosphere, atmosphere and biosphere</w:t>
            </w:r>
            <w:r>
              <w:rPr>
                <w:rFonts w:cstheme="minorHAnsi"/>
                <w:sz w:val="16"/>
                <w:szCs w:val="20"/>
              </w:rPr>
              <w:t>?</w:t>
            </w:r>
          </w:p>
          <w:p w14:paraId="66050B79" w14:textId="19C716FB" w:rsidR="009A795C" w:rsidRPr="009A795C" w:rsidRDefault="009A795C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How do humans interact with each of the four spheres?</w:t>
            </w:r>
          </w:p>
          <w:p w14:paraId="3A48FC85" w14:textId="294BD9BE" w:rsidR="00E76140" w:rsidRPr="00CD3400" w:rsidRDefault="00E76140" w:rsidP="00E76140">
            <w:pPr>
              <w:spacing w:line="223" w:lineRule="auto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</w:t>
            </w:r>
            <w:r w:rsidR="00A76B69">
              <w:rPr>
                <w:rFonts w:cstheme="minorHAnsi"/>
                <w:sz w:val="16"/>
                <w:szCs w:val="20"/>
              </w:rPr>
              <w:t xml:space="preserve"> </w:t>
            </w:r>
            <w:r w:rsidR="004F2B00">
              <w:rPr>
                <w:rFonts w:cstheme="minorHAnsi"/>
                <w:sz w:val="16"/>
                <w:szCs w:val="20"/>
              </w:rPr>
              <w:t xml:space="preserve">1, </w:t>
            </w:r>
            <w:r w:rsidR="002F22CD">
              <w:rPr>
                <w:rFonts w:cstheme="minorHAnsi"/>
                <w:sz w:val="16"/>
                <w:szCs w:val="20"/>
              </w:rPr>
              <w:t>3, 5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BCB6D4" w14:textId="513CF6C5" w:rsidR="00A1792D" w:rsidRPr="00E2103F" w:rsidRDefault="009A795C" w:rsidP="00A1792D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Earth as a Closed System</w:t>
            </w:r>
          </w:p>
          <w:p w14:paraId="28BEE2D8" w14:textId="5A4FC316" w:rsidR="00A1792D" w:rsidRPr="000E321E" w:rsidRDefault="008F3D99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Explore Earth as a closed system with limited resources. </w:t>
            </w:r>
          </w:p>
          <w:p w14:paraId="1F705F1C" w14:textId="4B1C49DB" w:rsidR="000E321E" w:rsidRPr="000E321E" w:rsidRDefault="000E321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FF0000"/>
                <w:sz w:val="16"/>
                <w:szCs w:val="16"/>
              </w:rPr>
            </w:pPr>
            <w:r w:rsidRPr="000E321E">
              <w:rPr>
                <w:color w:val="FF0000"/>
                <w:sz w:val="16"/>
                <w:szCs w:val="16"/>
              </w:rPr>
              <w:t>Create a Terrarium</w:t>
            </w:r>
          </w:p>
          <w:p w14:paraId="1D0C43F9" w14:textId="5DED2337" w:rsidR="00E76140" w:rsidRPr="00CD3400" w:rsidRDefault="00A1792D" w:rsidP="00A1792D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 w:rsidRPr="000E321E">
              <w:rPr>
                <w:rFonts w:cstheme="minorHAnsi"/>
                <w:sz w:val="16"/>
                <w:szCs w:val="16"/>
              </w:rPr>
              <w:t>SC</w:t>
            </w:r>
            <w:r w:rsidR="00A76B69">
              <w:rPr>
                <w:rFonts w:cstheme="minorHAnsi"/>
                <w:sz w:val="16"/>
                <w:szCs w:val="16"/>
              </w:rPr>
              <w:t xml:space="preserve"> </w:t>
            </w:r>
            <w:r w:rsidR="00E94CF6">
              <w:rPr>
                <w:rFonts w:cstheme="minorHAnsi"/>
                <w:sz w:val="16"/>
                <w:szCs w:val="16"/>
              </w:rPr>
              <w:t>2, 4</w:t>
            </w:r>
          </w:p>
        </w:tc>
        <w:tc>
          <w:tcPr>
            <w:tcW w:w="3091" w:type="dxa"/>
            <w:shd w:val="clear" w:color="auto" w:fill="auto"/>
          </w:tcPr>
          <w:p w14:paraId="46B028D6" w14:textId="629776BA" w:rsidR="00A1792D" w:rsidRPr="00E2103F" w:rsidRDefault="00AC1711" w:rsidP="00A1792D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Carbon Cycle</w:t>
            </w:r>
          </w:p>
          <w:p w14:paraId="7CD8A1EA" w14:textId="64D1242F" w:rsidR="00C028B6" w:rsidRPr="006F3EFC" w:rsidRDefault="00C028B6" w:rsidP="006F3EFC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is carbon</w:t>
            </w:r>
            <w:r w:rsidR="006F3EFC">
              <w:rPr>
                <w:rFonts w:cstheme="minorHAnsi"/>
                <w:sz w:val="16"/>
                <w:szCs w:val="20"/>
              </w:rPr>
              <w:t xml:space="preserve"> and where is it found</w:t>
            </w:r>
            <w:r>
              <w:rPr>
                <w:rFonts w:cstheme="minorHAnsi"/>
                <w:sz w:val="16"/>
                <w:szCs w:val="20"/>
              </w:rPr>
              <w:t>?</w:t>
            </w:r>
          </w:p>
          <w:p w14:paraId="5019590A" w14:textId="066EC301" w:rsidR="006D7BB6" w:rsidRDefault="00CA4946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What is the </w:t>
            </w:r>
            <w:r w:rsidR="00864BAB">
              <w:rPr>
                <w:rFonts w:cstheme="minorHAnsi"/>
                <w:sz w:val="16"/>
                <w:szCs w:val="20"/>
              </w:rPr>
              <w:t>carbon cycle</w:t>
            </w:r>
            <w:r>
              <w:rPr>
                <w:rFonts w:cstheme="minorHAnsi"/>
                <w:sz w:val="16"/>
                <w:szCs w:val="20"/>
              </w:rPr>
              <w:t>?</w:t>
            </w:r>
          </w:p>
          <w:p w14:paraId="72872507" w14:textId="5BF796F2" w:rsidR="006D7BB6" w:rsidRDefault="003A61E2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 xml:space="preserve">How does </w:t>
            </w:r>
            <w:r w:rsidR="006D7BB6"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>the carbon cycle interact with each of the four spheres</w:t>
            </w:r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>?</w:t>
            </w:r>
          </w:p>
          <w:p w14:paraId="45818BAF" w14:textId="10BBA997" w:rsidR="00A70ACC" w:rsidRDefault="00A70ACC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>Why is the carbon cycle important?</w:t>
            </w:r>
          </w:p>
          <w:p w14:paraId="7A987B99" w14:textId="57C44184" w:rsidR="00E76140" w:rsidRPr="00CD3400" w:rsidRDefault="00A1792D" w:rsidP="00A1792D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</w:t>
            </w:r>
            <w:r w:rsidR="00A767A1">
              <w:rPr>
                <w:rFonts w:cstheme="minorHAnsi"/>
                <w:sz w:val="16"/>
                <w:szCs w:val="20"/>
              </w:rPr>
              <w:t xml:space="preserve"> </w:t>
            </w:r>
            <w:r w:rsidR="00DB3255">
              <w:rPr>
                <w:rFonts w:cstheme="minorHAnsi"/>
                <w:sz w:val="16"/>
                <w:szCs w:val="20"/>
              </w:rPr>
              <w:t>6</w:t>
            </w:r>
            <w:r w:rsidR="00A70ACC">
              <w:rPr>
                <w:rFonts w:cstheme="minorHAnsi"/>
                <w:sz w:val="16"/>
                <w:szCs w:val="20"/>
              </w:rPr>
              <w:t>, 7</w:t>
            </w:r>
            <w:r w:rsidR="000125F8">
              <w:rPr>
                <w:rFonts w:cstheme="minorHAnsi"/>
                <w:sz w:val="16"/>
                <w:szCs w:val="20"/>
              </w:rPr>
              <w:t>, 8, 9</w:t>
            </w:r>
          </w:p>
        </w:tc>
      </w:tr>
      <w:tr w:rsidR="00E76140" w:rsidRPr="00C47A70" w14:paraId="2A79A190" w14:textId="77777777" w:rsidTr="00F2272A">
        <w:trPr>
          <w:trHeight w:val="99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7EB818B" w14:textId="77777777" w:rsidR="00E76140" w:rsidRPr="001E47E7" w:rsidRDefault="00E76140" w:rsidP="00E761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1580481853"/>
            <w:date w:fullDate="2024-07-1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00D5A3FE" w14:textId="6FF744C6" w:rsidR="00E76140" w:rsidRPr="00F719E9" w:rsidRDefault="005A2F54" w:rsidP="00E76140">
                <w:pPr>
                  <w:jc w:val="center"/>
                  <w:rPr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15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F00E95E" w14:textId="00EF8FAE" w:rsidR="00E76140" w:rsidRPr="002B165C" w:rsidRDefault="00E76140" w:rsidP="00E761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C55841B" w14:textId="77777777" w:rsidR="00A70ACC" w:rsidRPr="00E2103F" w:rsidRDefault="00A70ACC" w:rsidP="00A70ACC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Photosynthesis</w:t>
            </w:r>
          </w:p>
          <w:p w14:paraId="57B9E58F" w14:textId="77777777" w:rsidR="00A70ACC" w:rsidRDefault="00A70ACC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is photosynthesis?</w:t>
            </w:r>
          </w:p>
          <w:p w14:paraId="0B05C2D4" w14:textId="7BFA080C" w:rsidR="00A70ACC" w:rsidRPr="00676684" w:rsidRDefault="00A70ACC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How does photosynthesis interact with the carbon cycle</w:t>
            </w:r>
            <w:r w:rsidR="00676684">
              <w:rPr>
                <w:rFonts w:cstheme="minorHAnsi"/>
                <w:sz w:val="16"/>
                <w:szCs w:val="20"/>
              </w:rPr>
              <w:t>?</w:t>
            </w:r>
          </w:p>
          <w:p w14:paraId="0105876E" w14:textId="48EF8EF3" w:rsidR="00E76140" w:rsidRPr="00B22C81" w:rsidRDefault="00A70ACC" w:rsidP="00A70ACC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</w:t>
            </w:r>
            <w:r w:rsidR="00A76B69">
              <w:rPr>
                <w:rFonts w:cstheme="minorHAnsi"/>
                <w:sz w:val="16"/>
                <w:szCs w:val="20"/>
              </w:rPr>
              <w:t xml:space="preserve"> </w:t>
            </w:r>
            <w:r w:rsidR="000125F8">
              <w:rPr>
                <w:rFonts w:cstheme="minorHAnsi"/>
                <w:sz w:val="16"/>
                <w:szCs w:val="20"/>
              </w:rPr>
              <w:t>10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191758D4" w14:textId="4A30EE47" w:rsidR="00086234" w:rsidRPr="00E2103F" w:rsidRDefault="00086234" w:rsidP="00086234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Photosynthesis</w:t>
            </w:r>
            <w:r w:rsidR="00A33AF5">
              <w:rPr>
                <w:rFonts w:cstheme="minorHAnsi"/>
                <w:b/>
                <w:sz w:val="16"/>
                <w:szCs w:val="20"/>
              </w:rPr>
              <w:t xml:space="preserve"> Investigation</w:t>
            </w:r>
          </w:p>
          <w:p w14:paraId="2D93EA3A" w14:textId="2896C24A" w:rsidR="00086234" w:rsidRDefault="002724E2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Investigating </w:t>
            </w:r>
            <w:r w:rsidR="00202096">
              <w:rPr>
                <w:rFonts w:cstheme="minorHAnsi"/>
                <w:sz w:val="16"/>
                <w:szCs w:val="20"/>
              </w:rPr>
              <w:t xml:space="preserve">the carbon produced </w:t>
            </w:r>
            <w:r w:rsidR="00CF5DF7">
              <w:rPr>
                <w:rFonts w:cstheme="minorHAnsi"/>
                <w:sz w:val="16"/>
                <w:szCs w:val="20"/>
              </w:rPr>
              <w:t>during photosynthesis</w:t>
            </w:r>
            <w:r w:rsidR="00202096">
              <w:rPr>
                <w:rFonts w:cstheme="minorHAnsi"/>
                <w:sz w:val="16"/>
                <w:szCs w:val="20"/>
              </w:rPr>
              <w:t>.</w:t>
            </w:r>
          </w:p>
          <w:p w14:paraId="1E8D8E7C" w14:textId="120EC0D3" w:rsidR="00086234" w:rsidRPr="00027B7F" w:rsidRDefault="001E2EE8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 xml:space="preserve">Stile: </w:t>
            </w:r>
            <w:r w:rsidRPr="001E2EE8">
              <w:rPr>
                <w:color w:val="FF0000"/>
                <w:sz w:val="16"/>
                <w:szCs w:val="16"/>
              </w:rPr>
              <w:t>3.3 Investigation: Photosynthesis</w:t>
            </w:r>
          </w:p>
          <w:p w14:paraId="4C29427E" w14:textId="379FF59A" w:rsidR="00E76140" w:rsidRPr="00CD3400" w:rsidRDefault="00086234" w:rsidP="00086234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 10</w:t>
            </w:r>
          </w:p>
        </w:tc>
        <w:tc>
          <w:tcPr>
            <w:tcW w:w="3091" w:type="dxa"/>
            <w:shd w:val="clear" w:color="auto" w:fill="auto"/>
          </w:tcPr>
          <w:p w14:paraId="232A7251" w14:textId="77777777" w:rsidR="00086234" w:rsidRPr="00E2103F" w:rsidRDefault="00086234" w:rsidP="00086234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Respiration</w:t>
            </w:r>
          </w:p>
          <w:p w14:paraId="2E705B21" w14:textId="77777777" w:rsidR="00086234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is respiration?</w:t>
            </w:r>
          </w:p>
          <w:p w14:paraId="2764C254" w14:textId="77777777" w:rsidR="00086234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How does respiration interact with the carbon cycle?</w:t>
            </w:r>
          </w:p>
          <w:p w14:paraId="5F7FD2FA" w14:textId="77777777" w:rsidR="00086234" w:rsidRPr="006C6AD8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FF0000"/>
                <w:sz w:val="16"/>
                <w:szCs w:val="20"/>
              </w:rPr>
            </w:pPr>
            <w:r w:rsidRPr="006C6AD8">
              <w:rPr>
                <w:rFonts w:cstheme="minorHAnsi"/>
                <w:color w:val="FF0000"/>
                <w:sz w:val="16"/>
                <w:szCs w:val="20"/>
              </w:rPr>
              <w:t>Lime water pH demonstration</w:t>
            </w:r>
          </w:p>
          <w:p w14:paraId="65E8AE75" w14:textId="45CD9F14" w:rsidR="00E76140" w:rsidRPr="00883A21" w:rsidRDefault="00086234" w:rsidP="00086234">
            <w:pPr>
              <w:spacing w:line="223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20"/>
              </w:rPr>
              <w:t>SC 11</w:t>
            </w:r>
          </w:p>
        </w:tc>
      </w:tr>
      <w:tr w:rsidR="00E76140" w:rsidRPr="0051780C" w14:paraId="646D7845" w14:textId="77777777" w:rsidTr="00F2272A">
        <w:trPr>
          <w:trHeight w:val="99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8A9BC88" w14:textId="77777777" w:rsidR="00E76140" w:rsidRPr="001E47E7" w:rsidRDefault="00E76140" w:rsidP="00E761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836267130"/>
            <w:date w:fullDate="2024-07-2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12B264DB" w14:textId="7F05E607" w:rsidR="00E76140" w:rsidRPr="00F719E9" w:rsidRDefault="005A2F54" w:rsidP="00E76140">
                <w:pPr>
                  <w:jc w:val="center"/>
                  <w:rPr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22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D3E8EB" w14:textId="5D9C7FD5" w:rsidR="00E76140" w:rsidRPr="002B165C" w:rsidRDefault="00E76140" w:rsidP="00E76140">
            <w:pPr>
              <w:jc w:val="center"/>
              <w:rPr>
                <w:rStyle w:val="Style1"/>
                <w:sz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FBCE5AD" w14:textId="77777777" w:rsidR="00086234" w:rsidRPr="00E2103F" w:rsidRDefault="00086234" w:rsidP="00086234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Greenhouse Effect</w:t>
            </w:r>
          </w:p>
          <w:p w14:paraId="7CC3E361" w14:textId="77777777" w:rsidR="00086234" w:rsidRPr="00280022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is the natural greenhouse effect?</w:t>
            </w:r>
          </w:p>
          <w:p w14:paraId="01F6EFA9" w14:textId="77777777" w:rsidR="00086234" w:rsidRPr="003C1C79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What causes the natural greenhouse effect? </w:t>
            </w:r>
          </w:p>
          <w:p w14:paraId="3C9B6486" w14:textId="71E7BA73" w:rsidR="00E76140" w:rsidRPr="005B4B56" w:rsidRDefault="00086234" w:rsidP="00A53502">
            <w:pPr>
              <w:spacing w:line="223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 12, 13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559FB4" w14:textId="77777777" w:rsidR="00086234" w:rsidRPr="00E2103F" w:rsidRDefault="00086234" w:rsidP="00086234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Enhanced Greenhouse Effect</w:t>
            </w:r>
          </w:p>
          <w:p w14:paraId="71DCAF41" w14:textId="77777777" w:rsidR="00086234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>What is the enhanced greenhouse effect?</w:t>
            </w:r>
          </w:p>
          <w:p w14:paraId="3A3C3BE9" w14:textId="77777777" w:rsidR="00086234" w:rsidRPr="00724D49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 w:rsidRPr="00CE0C1E"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 xml:space="preserve">What is the difference between the natural and enhanced </w:t>
            </w:r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>gree</w:t>
            </w:r>
            <w:r w:rsidRPr="00CE0C1E">
              <w:rPr>
                <w:rFonts w:cstheme="minorHAnsi"/>
                <w:sz w:val="16"/>
                <w:szCs w:val="20"/>
              </w:rPr>
              <w:t>nhouse effect</w:t>
            </w:r>
            <w:r>
              <w:rPr>
                <w:rFonts w:cstheme="minorHAnsi"/>
                <w:sz w:val="16"/>
                <w:szCs w:val="20"/>
              </w:rPr>
              <w:t>?</w:t>
            </w:r>
          </w:p>
          <w:p w14:paraId="306C4AC3" w14:textId="33D337AE" w:rsidR="00E76140" w:rsidRPr="00CD3400" w:rsidRDefault="00086234" w:rsidP="00086234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 14, 15</w:t>
            </w:r>
          </w:p>
        </w:tc>
        <w:tc>
          <w:tcPr>
            <w:tcW w:w="3091" w:type="dxa"/>
            <w:shd w:val="clear" w:color="auto" w:fill="auto"/>
          </w:tcPr>
          <w:p w14:paraId="5D211591" w14:textId="77777777" w:rsidR="00086234" w:rsidRPr="00E2103F" w:rsidRDefault="00086234" w:rsidP="00086234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My Carbon Footprint</w:t>
            </w:r>
          </w:p>
          <w:p w14:paraId="59454EC4" w14:textId="77777777" w:rsidR="00086234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>What is my carbon footprint?</w:t>
            </w:r>
          </w:p>
          <w:p w14:paraId="52EB8F0B" w14:textId="77777777" w:rsidR="00086234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>How can I reduce my carbon footprint?</w:t>
            </w:r>
          </w:p>
          <w:p w14:paraId="31DB6AAB" w14:textId="77777777" w:rsidR="00086234" w:rsidRPr="00086234" w:rsidRDefault="00086234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 w:rsidRPr="004047B9">
              <w:rPr>
                <w:rStyle w:val="PlaceholderText"/>
                <w:rFonts w:cstheme="minorHAnsi"/>
                <w:color w:val="FF0000"/>
                <w:sz w:val="16"/>
                <w:szCs w:val="20"/>
              </w:rPr>
              <w:t xml:space="preserve">My carbon footprint VR- </w:t>
            </w:r>
            <w:hyperlink r:id="rId9" w:history="1">
              <w:r w:rsidRPr="00E52F49">
                <w:rPr>
                  <w:rStyle w:val="Hyperlink"/>
                  <w:rFonts w:cstheme="minorHAnsi"/>
                  <w:sz w:val="16"/>
                  <w:szCs w:val="20"/>
                </w:rPr>
                <w:t>https://www.youtube.com/watch?v=aCu9rZvXRLg</w:t>
              </w:r>
            </w:hyperlink>
            <w:r>
              <w:rPr>
                <w:rStyle w:val="PlaceholderText"/>
                <w:rFonts w:cstheme="minorHAnsi"/>
                <w:color w:val="auto"/>
                <w:sz w:val="16"/>
                <w:szCs w:val="20"/>
              </w:rPr>
              <w:t xml:space="preserve"> </w:t>
            </w:r>
          </w:p>
          <w:p w14:paraId="457CEBC3" w14:textId="4997FB83" w:rsidR="00C36A91" w:rsidRPr="00C36A91" w:rsidRDefault="00086234" w:rsidP="00086234">
            <w:pPr>
              <w:spacing w:line="223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20"/>
              </w:rPr>
              <w:t>SC 16</w:t>
            </w:r>
          </w:p>
        </w:tc>
      </w:tr>
      <w:tr w:rsidR="00E76140" w:rsidRPr="0051780C" w14:paraId="55DADA13" w14:textId="77777777" w:rsidTr="00F2272A">
        <w:trPr>
          <w:trHeight w:val="99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1E9EFFB" w14:textId="77777777" w:rsidR="00E76140" w:rsidRDefault="00E76140" w:rsidP="00E76140">
            <w:pPr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937798015"/>
            <w:date w:fullDate="2024-07-2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56A827EE" w14:textId="37A34A4E" w:rsidR="00E76140" w:rsidRPr="00F719E9" w:rsidRDefault="005A2F54" w:rsidP="00E76140">
                <w:pPr>
                  <w:jc w:val="center"/>
                  <w:rPr>
                    <w:rStyle w:val="Style1"/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29 Jul.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C10B4B3" w14:textId="77777777" w:rsidR="00E76140" w:rsidRPr="002B165C" w:rsidRDefault="00E76140" w:rsidP="00E761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DB4715A" w14:textId="77DF7B5D" w:rsidR="0058414E" w:rsidRPr="00E2103F" w:rsidRDefault="001F6160" w:rsidP="0058414E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Human Impact on the Carbon Cycle</w:t>
            </w:r>
          </w:p>
          <w:p w14:paraId="5E6D306F" w14:textId="27F1EA11" w:rsidR="0058414E" w:rsidRDefault="00B83D56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How has the b</w:t>
            </w:r>
            <w:r w:rsidR="00A658AE">
              <w:rPr>
                <w:rFonts w:cstheme="minorHAnsi"/>
                <w:sz w:val="16"/>
                <w:szCs w:val="20"/>
              </w:rPr>
              <w:t>urning of carbon-based fossil fuels</w:t>
            </w:r>
            <w:r>
              <w:rPr>
                <w:rFonts w:cstheme="minorHAnsi"/>
                <w:sz w:val="16"/>
                <w:szCs w:val="20"/>
              </w:rPr>
              <w:t xml:space="preserve"> led to the </w:t>
            </w:r>
            <w:r w:rsidR="00D8474E">
              <w:rPr>
                <w:rFonts w:cstheme="minorHAnsi"/>
                <w:sz w:val="16"/>
                <w:szCs w:val="20"/>
              </w:rPr>
              <w:t xml:space="preserve">enhanced greenhouse </w:t>
            </w:r>
            <w:r w:rsidR="0071527C">
              <w:rPr>
                <w:rFonts w:cstheme="minorHAnsi"/>
                <w:sz w:val="16"/>
                <w:szCs w:val="20"/>
              </w:rPr>
              <w:t>effect?</w:t>
            </w:r>
          </w:p>
          <w:p w14:paraId="1DE7E8A5" w14:textId="77777777" w:rsidR="0058414E" w:rsidRPr="0046097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 w:rsidRPr="0046097E">
              <w:rPr>
                <w:sz w:val="16"/>
                <w:szCs w:val="16"/>
              </w:rPr>
              <w:t>What are climate tipping points?</w:t>
            </w:r>
          </w:p>
          <w:p w14:paraId="64D4BF02" w14:textId="65C943F1" w:rsidR="0058414E" w:rsidRPr="0046097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16"/>
              </w:rPr>
            </w:pPr>
            <w:r w:rsidRPr="0046097E">
              <w:rPr>
                <w:sz w:val="16"/>
                <w:szCs w:val="16"/>
              </w:rPr>
              <w:t xml:space="preserve">Is it </w:t>
            </w:r>
            <w:r w:rsidR="00B83D56" w:rsidRPr="0046097E">
              <w:rPr>
                <w:sz w:val="16"/>
                <w:szCs w:val="16"/>
              </w:rPr>
              <w:t>too</w:t>
            </w:r>
            <w:r w:rsidRPr="0046097E">
              <w:rPr>
                <w:sz w:val="16"/>
                <w:szCs w:val="16"/>
              </w:rPr>
              <w:t xml:space="preserve"> late to </w:t>
            </w:r>
            <w:r w:rsidR="00B83D56">
              <w:rPr>
                <w:sz w:val="16"/>
                <w:szCs w:val="16"/>
              </w:rPr>
              <w:t>reverse human effects on the carbon cycle</w:t>
            </w:r>
            <w:r w:rsidRPr="0046097E">
              <w:rPr>
                <w:sz w:val="16"/>
                <w:szCs w:val="16"/>
              </w:rPr>
              <w:t>?</w:t>
            </w:r>
          </w:p>
          <w:p w14:paraId="77F0E554" w14:textId="1C112BDD" w:rsidR="00E76140" w:rsidRPr="00F2272A" w:rsidRDefault="0058414E" w:rsidP="00F2272A">
            <w:pPr>
              <w:spacing w:line="223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SC1</w:t>
            </w:r>
            <w:r w:rsidR="005472F6">
              <w:rPr>
                <w:rFonts w:cstheme="minorHAnsi"/>
                <w:sz w:val="16"/>
                <w:szCs w:val="20"/>
              </w:rPr>
              <w:t>8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20E8ECB" w14:textId="77777777" w:rsidR="0058414E" w:rsidRPr="00E2103F" w:rsidRDefault="0058414E" w:rsidP="0058414E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Biodiversity Loss</w:t>
            </w:r>
          </w:p>
          <w:p w14:paraId="338907DE" w14:textId="77777777" w:rsidR="0058414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is biodiversity and why is this important?</w:t>
            </w:r>
          </w:p>
          <w:p w14:paraId="2AFFAEE2" w14:textId="2A34841A" w:rsidR="0058414E" w:rsidRPr="0046097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 w:rsidRPr="0046097E">
              <w:rPr>
                <w:rFonts w:cstheme="minorHAnsi"/>
                <w:sz w:val="16"/>
                <w:szCs w:val="16"/>
              </w:rPr>
              <w:t xml:space="preserve">How is </w:t>
            </w:r>
            <w:r w:rsidR="00493FA1">
              <w:rPr>
                <w:rFonts w:cstheme="minorHAnsi"/>
                <w:sz w:val="16"/>
                <w:szCs w:val="16"/>
              </w:rPr>
              <w:t>increased carbon in the atmosphere</w:t>
            </w:r>
            <w:r w:rsidRPr="0046097E">
              <w:rPr>
                <w:rFonts w:cstheme="minorHAnsi"/>
                <w:sz w:val="16"/>
                <w:szCs w:val="16"/>
              </w:rPr>
              <w:t xml:space="preserve"> resulting in a loss of biodiversity?</w:t>
            </w:r>
          </w:p>
          <w:p w14:paraId="2DE4E8C6" w14:textId="77777777" w:rsidR="0058414E" w:rsidRPr="0046097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16"/>
              </w:rPr>
            </w:pPr>
            <w:r w:rsidRPr="0046097E">
              <w:rPr>
                <w:sz w:val="16"/>
                <w:szCs w:val="16"/>
              </w:rPr>
              <w:t>What can we do to reduce this loss of biodiversity?</w:t>
            </w:r>
          </w:p>
          <w:p w14:paraId="6F9AD175" w14:textId="2A7E8AFC" w:rsidR="00E76140" w:rsidRPr="00F2272A" w:rsidRDefault="0058414E" w:rsidP="00A1792D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</w:t>
            </w:r>
            <w:r w:rsidR="005472F6">
              <w:rPr>
                <w:rFonts w:cstheme="minorHAnsi"/>
                <w:sz w:val="16"/>
                <w:szCs w:val="20"/>
              </w:rPr>
              <w:t xml:space="preserve"> 17, 20</w:t>
            </w:r>
          </w:p>
        </w:tc>
        <w:tc>
          <w:tcPr>
            <w:tcW w:w="3091" w:type="dxa"/>
            <w:shd w:val="clear" w:color="auto" w:fill="auto"/>
          </w:tcPr>
          <w:p w14:paraId="402BA93C" w14:textId="77777777" w:rsidR="0058414E" w:rsidRPr="00E2103F" w:rsidRDefault="0058414E" w:rsidP="0058414E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Melting Ice</w:t>
            </w:r>
          </w:p>
          <w:p w14:paraId="4F5F5E66" w14:textId="4AFF68F2" w:rsidR="00493FA1" w:rsidRDefault="00493FA1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How is increased </w:t>
            </w:r>
            <w:r w:rsidR="00600F2B">
              <w:rPr>
                <w:rFonts w:cstheme="minorHAnsi"/>
                <w:sz w:val="16"/>
                <w:szCs w:val="20"/>
              </w:rPr>
              <w:t xml:space="preserve">carbon in the atmosphere leading to </w:t>
            </w:r>
            <w:r w:rsidR="008645D0">
              <w:rPr>
                <w:rFonts w:cstheme="minorHAnsi"/>
                <w:sz w:val="16"/>
                <w:szCs w:val="20"/>
              </w:rPr>
              <w:t>an increase in the melting of ice caps?</w:t>
            </w:r>
          </w:p>
          <w:p w14:paraId="660836B7" w14:textId="782B3B58" w:rsidR="0058414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are the effects of melting ice and permafrost?</w:t>
            </w:r>
          </w:p>
          <w:p w14:paraId="437B0499" w14:textId="17F67D23" w:rsidR="00E229F8" w:rsidRDefault="00E229F8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Is melting ice on land or in the </w:t>
            </w:r>
            <w:r w:rsidR="00872620">
              <w:rPr>
                <w:rFonts w:cstheme="minorHAnsi"/>
                <w:sz w:val="16"/>
                <w:szCs w:val="20"/>
              </w:rPr>
              <w:t>sea</w:t>
            </w:r>
            <w:r>
              <w:rPr>
                <w:rFonts w:cstheme="minorHAnsi"/>
                <w:sz w:val="16"/>
                <w:szCs w:val="20"/>
              </w:rPr>
              <w:t xml:space="preserve"> worse for rising sea levels?</w:t>
            </w:r>
          </w:p>
          <w:p w14:paraId="2869A49A" w14:textId="7DF70903" w:rsidR="00E229F8" w:rsidRPr="00E229F8" w:rsidRDefault="00C453CB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 xml:space="preserve">Stile: </w:t>
            </w:r>
            <w:r w:rsidRPr="00C453CB">
              <w:rPr>
                <w:color w:val="FF0000"/>
                <w:sz w:val="16"/>
                <w:szCs w:val="16"/>
              </w:rPr>
              <w:t xml:space="preserve">2.4 </w:t>
            </w:r>
            <w:r w:rsidR="004047B9" w:rsidRPr="00C453CB">
              <w:rPr>
                <w:color w:val="FF0000"/>
                <w:sz w:val="16"/>
                <w:szCs w:val="16"/>
              </w:rPr>
              <w:t>Modelling Sea</w:t>
            </w:r>
            <w:r w:rsidRPr="00C453CB">
              <w:rPr>
                <w:color w:val="FF0000"/>
                <w:sz w:val="16"/>
                <w:szCs w:val="16"/>
              </w:rPr>
              <w:t xml:space="preserve"> level rise</w:t>
            </w:r>
          </w:p>
          <w:p w14:paraId="21625EC8" w14:textId="6FE7ADD8" w:rsidR="00E76140" w:rsidRPr="00F2272A" w:rsidRDefault="0058414E" w:rsidP="00F2272A">
            <w:pPr>
              <w:spacing w:before="60" w:line="223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SC21</w:t>
            </w:r>
          </w:p>
        </w:tc>
      </w:tr>
      <w:tr w:rsidR="00E76140" w:rsidRPr="009670F0" w14:paraId="3712313E" w14:textId="77777777" w:rsidTr="00F2272A">
        <w:trPr>
          <w:trHeight w:val="99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5B9D039" w14:textId="77777777" w:rsidR="00E76140" w:rsidRDefault="00E76140" w:rsidP="00E761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-302699761"/>
            <w:date w:fullDate="2024-08-05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6475DD9E" w14:textId="07B30A28" w:rsidR="00E76140" w:rsidRPr="00F719E9" w:rsidRDefault="005A2F54" w:rsidP="00E76140">
                <w:pPr>
                  <w:jc w:val="center"/>
                  <w:rPr>
                    <w:rStyle w:val="Style1"/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5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C3D81C" w14:textId="1B31E05C" w:rsidR="00E76140" w:rsidRPr="002B165C" w:rsidRDefault="004932E4" w:rsidP="00E761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D1390">
              <w:rPr>
                <w:rFonts w:cstheme="minorHAnsi"/>
                <w:sz w:val="16"/>
                <w:szCs w:val="16"/>
              </w:rPr>
              <w:t>JET Planning Wed</w:t>
            </w:r>
            <w:r w:rsidR="004D1390" w:rsidRPr="004D1390">
              <w:rPr>
                <w:rFonts w:cstheme="minorHAnsi"/>
                <w:sz w:val="16"/>
                <w:szCs w:val="16"/>
              </w:rPr>
              <w:t xml:space="preserve"> </w:t>
            </w:r>
            <w:r w:rsidR="00402463">
              <w:rPr>
                <w:rFonts w:cstheme="minorHAnsi"/>
                <w:sz w:val="16"/>
                <w:szCs w:val="16"/>
              </w:rPr>
              <w:t>7</w:t>
            </w:r>
            <w:r w:rsidR="004D1390" w:rsidRPr="004D1390">
              <w:rPr>
                <w:rFonts w:cstheme="minorHAnsi"/>
                <w:sz w:val="16"/>
                <w:szCs w:val="16"/>
              </w:rPr>
              <w:t>/8</w:t>
            </w:r>
          </w:p>
        </w:tc>
        <w:tc>
          <w:tcPr>
            <w:tcW w:w="2835" w:type="dxa"/>
            <w:shd w:val="clear" w:color="auto" w:fill="auto"/>
          </w:tcPr>
          <w:p w14:paraId="59E6AB40" w14:textId="77777777" w:rsidR="0058414E" w:rsidRPr="00E2103F" w:rsidRDefault="0058414E" w:rsidP="0058414E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Rising Sea Levels</w:t>
            </w:r>
          </w:p>
          <w:p w14:paraId="01449D0E" w14:textId="527B7A40" w:rsidR="0058414E" w:rsidRPr="00854933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sz w:val="16"/>
                <w:szCs w:val="8"/>
              </w:rPr>
              <w:t>How is</w:t>
            </w:r>
            <w:r w:rsidR="00E229F8">
              <w:rPr>
                <w:sz w:val="16"/>
                <w:szCs w:val="8"/>
              </w:rPr>
              <w:t xml:space="preserve"> increased carbon in the atmosphere</w:t>
            </w:r>
            <w:r>
              <w:rPr>
                <w:sz w:val="16"/>
                <w:szCs w:val="8"/>
              </w:rPr>
              <w:t xml:space="preserve"> leading to rising sea levels?</w:t>
            </w:r>
          </w:p>
          <w:p w14:paraId="4049DDA7" w14:textId="77777777" w:rsidR="0058414E" w:rsidRPr="00E229F8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sz w:val="16"/>
                <w:szCs w:val="16"/>
              </w:rPr>
              <w:t>Will your house still be here in 100 years?</w:t>
            </w:r>
          </w:p>
          <w:p w14:paraId="3827A4DB" w14:textId="26F67D2F" w:rsidR="00E229F8" w:rsidRPr="009F444E" w:rsidRDefault="00E229F8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sz w:val="16"/>
                <w:szCs w:val="16"/>
              </w:rPr>
              <w:t>What can we do to counteract the effects of rising sea levels?</w:t>
            </w:r>
          </w:p>
          <w:p w14:paraId="2C465841" w14:textId="7E9D4297" w:rsidR="00E76140" w:rsidRPr="00506C48" w:rsidRDefault="0058414E" w:rsidP="0058414E">
            <w:pPr>
              <w:spacing w:before="60"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SC21</w:t>
            </w:r>
          </w:p>
        </w:tc>
        <w:tc>
          <w:tcPr>
            <w:tcW w:w="3118" w:type="dxa"/>
            <w:gridSpan w:val="2"/>
          </w:tcPr>
          <w:p w14:paraId="7EA7D6F2" w14:textId="77777777" w:rsidR="0058414E" w:rsidRPr="00E2103F" w:rsidRDefault="0058414E" w:rsidP="0058414E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Ocean Acidification</w:t>
            </w:r>
          </w:p>
          <w:p w14:paraId="07EDEDAA" w14:textId="28C52111" w:rsidR="0058414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How is </w:t>
            </w:r>
            <w:r w:rsidR="00564A49">
              <w:rPr>
                <w:rFonts w:cstheme="minorHAnsi"/>
                <w:sz w:val="16"/>
                <w:szCs w:val="20"/>
              </w:rPr>
              <w:t>increase carbon in the atmosphere</w:t>
            </w:r>
            <w:r>
              <w:rPr>
                <w:rFonts w:cstheme="minorHAnsi"/>
                <w:sz w:val="16"/>
                <w:szCs w:val="20"/>
              </w:rPr>
              <w:t xml:space="preserve"> causing ocean acidification?</w:t>
            </w:r>
          </w:p>
          <w:p w14:paraId="4DC34E07" w14:textId="77777777" w:rsidR="0058414E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are the impacts of ocean acidification?</w:t>
            </w:r>
          </w:p>
          <w:p w14:paraId="58953005" w14:textId="77777777" w:rsidR="0058414E" w:rsidRPr="00B465FB" w:rsidRDefault="0058414E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FF0000"/>
                <w:sz w:val="16"/>
                <w:szCs w:val="20"/>
              </w:rPr>
            </w:pPr>
            <w:r w:rsidRPr="00B465FB">
              <w:rPr>
                <w:color w:val="FF0000"/>
                <w:sz w:val="16"/>
                <w:szCs w:val="16"/>
              </w:rPr>
              <w:t xml:space="preserve">Dissolving shells </w:t>
            </w:r>
            <w:proofErr w:type="spellStart"/>
            <w:r w:rsidRPr="00B465FB">
              <w:rPr>
                <w:color w:val="FF0000"/>
                <w:sz w:val="16"/>
                <w:szCs w:val="16"/>
              </w:rPr>
              <w:t>prac</w:t>
            </w:r>
            <w:proofErr w:type="spellEnd"/>
          </w:p>
          <w:p w14:paraId="21B4844A" w14:textId="3B14D50B" w:rsidR="00E76140" w:rsidRPr="00196A19" w:rsidRDefault="0058414E" w:rsidP="0058414E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</w:t>
            </w:r>
            <w:r w:rsidR="00FE1844">
              <w:rPr>
                <w:rFonts w:cstheme="minorHAnsi"/>
                <w:sz w:val="16"/>
                <w:szCs w:val="20"/>
              </w:rPr>
              <w:t xml:space="preserve"> 17, </w:t>
            </w:r>
            <w:r>
              <w:rPr>
                <w:rFonts w:cstheme="minorHAnsi"/>
                <w:sz w:val="16"/>
                <w:szCs w:val="20"/>
              </w:rPr>
              <w:t>22</w:t>
            </w:r>
          </w:p>
        </w:tc>
        <w:tc>
          <w:tcPr>
            <w:tcW w:w="3091" w:type="dxa"/>
          </w:tcPr>
          <w:p w14:paraId="02E9BAF7" w14:textId="77777777" w:rsidR="005E09C0" w:rsidRPr="00E2103F" w:rsidRDefault="005E09C0" w:rsidP="005E09C0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Catch Up + Review</w:t>
            </w:r>
          </w:p>
          <w:p w14:paraId="5BB6350D" w14:textId="77777777" w:rsidR="005E09C0" w:rsidRPr="00DE0D22" w:rsidRDefault="005E09C0" w:rsidP="005B4B56">
            <w:pPr>
              <w:pStyle w:val="ListParagraph"/>
              <w:numPr>
                <w:ilvl w:val="0"/>
                <w:numId w:val="45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 w:rsidRPr="003B2501">
              <w:rPr>
                <w:rStyle w:val="PlaceholderText"/>
                <w:rFonts w:cstheme="minorHAnsi"/>
                <w:color w:val="auto"/>
                <w:sz w:val="16"/>
                <w:szCs w:val="16"/>
              </w:rPr>
              <w:t>How does First Nations fire management practices lead to a reduction in the amount of fossil fuels burnt?</w:t>
            </w:r>
          </w:p>
          <w:p w14:paraId="03C3A04F" w14:textId="781E0AB7" w:rsidR="005E09C0" w:rsidRDefault="005E09C0" w:rsidP="005E09C0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 19</w:t>
            </w:r>
          </w:p>
          <w:p w14:paraId="2543DA15" w14:textId="15E3BFA6" w:rsidR="00E76140" w:rsidRPr="009670F0" w:rsidRDefault="00E76140" w:rsidP="00982313">
            <w:pPr>
              <w:spacing w:before="60"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6140" w:rsidRPr="009670F0" w14:paraId="79EF7CF2" w14:textId="77777777" w:rsidTr="00F2272A">
        <w:trPr>
          <w:trHeight w:val="99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1248CF1" w14:textId="77777777" w:rsidR="00E76140" w:rsidRDefault="00E76140" w:rsidP="00E761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-350494846"/>
            <w:date w:fullDate="2024-08-1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023FE9DF" w14:textId="6752813B" w:rsidR="00E76140" w:rsidRPr="00F719E9" w:rsidRDefault="005A2F54" w:rsidP="00E76140">
                <w:pPr>
                  <w:jc w:val="center"/>
                  <w:rPr>
                    <w:rStyle w:val="Style1"/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12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FBCE33" w14:textId="7FA06384" w:rsidR="00E76140" w:rsidRPr="002B165C" w:rsidRDefault="00E76140" w:rsidP="00E761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D3BF701" w14:textId="77777777" w:rsidR="005E09C0" w:rsidRPr="00E2103F" w:rsidRDefault="005E09C0" w:rsidP="005E09C0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Renewable Energy</w:t>
            </w:r>
          </w:p>
          <w:p w14:paraId="607FC7F0" w14:textId="5ABFA2E6" w:rsidR="005E09C0" w:rsidRPr="005D329F" w:rsidRDefault="005E09C0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20"/>
              </w:rPr>
              <w:t>What renewable energy</w:t>
            </w:r>
            <w:r w:rsidR="00B676E1">
              <w:rPr>
                <w:rFonts w:cstheme="minorHAnsi"/>
                <w:sz w:val="16"/>
                <w:szCs w:val="20"/>
              </w:rPr>
              <w:t xml:space="preserve"> </w:t>
            </w:r>
            <w:r>
              <w:rPr>
                <w:rFonts w:cstheme="minorHAnsi"/>
                <w:sz w:val="16"/>
                <w:szCs w:val="20"/>
              </w:rPr>
              <w:t xml:space="preserve">options are available to reduce </w:t>
            </w:r>
            <w:r>
              <w:rPr>
                <w:rFonts w:cstheme="minorHAnsi"/>
                <w:sz w:val="16"/>
                <w:szCs w:val="16"/>
              </w:rPr>
              <w:t>the amount of carbon being released</w:t>
            </w:r>
            <w:r w:rsidRPr="005D329F">
              <w:rPr>
                <w:rFonts w:cstheme="minorHAnsi"/>
                <w:sz w:val="16"/>
                <w:szCs w:val="16"/>
              </w:rPr>
              <w:t>?</w:t>
            </w:r>
          </w:p>
          <w:p w14:paraId="21263594" w14:textId="77777777" w:rsidR="005E09C0" w:rsidRPr="00AC2A70" w:rsidRDefault="005E09C0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16"/>
              </w:rPr>
            </w:pPr>
            <w:r w:rsidRPr="005D329F">
              <w:rPr>
                <w:sz w:val="16"/>
                <w:szCs w:val="16"/>
              </w:rPr>
              <w:t xml:space="preserve">How do other countries utilise </w:t>
            </w:r>
            <w:r>
              <w:rPr>
                <w:sz w:val="16"/>
                <w:szCs w:val="16"/>
              </w:rPr>
              <w:t>wind and solar energy</w:t>
            </w:r>
            <w:r w:rsidRPr="005D329F">
              <w:rPr>
                <w:sz w:val="16"/>
                <w:szCs w:val="16"/>
              </w:rPr>
              <w:t>?</w:t>
            </w:r>
          </w:p>
          <w:p w14:paraId="1F227198" w14:textId="51E23E1D" w:rsidR="00854933" w:rsidRPr="00506C48" w:rsidRDefault="005E09C0" w:rsidP="005E09C0">
            <w:pPr>
              <w:spacing w:before="60"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 23</w:t>
            </w:r>
          </w:p>
        </w:tc>
        <w:tc>
          <w:tcPr>
            <w:tcW w:w="3118" w:type="dxa"/>
            <w:gridSpan w:val="2"/>
          </w:tcPr>
          <w:p w14:paraId="4B318B18" w14:textId="77777777" w:rsidR="005E09C0" w:rsidRPr="00E2103F" w:rsidRDefault="005E09C0" w:rsidP="005E09C0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Renewable Energy</w:t>
            </w:r>
          </w:p>
          <w:p w14:paraId="46B1E99E" w14:textId="6CAA6654" w:rsidR="005E09C0" w:rsidRPr="005D329F" w:rsidRDefault="005E09C0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20"/>
              </w:rPr>
              <w:t xml:space="preserve">What renewable energy options are available to reduce </w:t>
            </w:r>
            <w:r>
              <w:rPr>
                <w:rFonts w:cstheme="minorHAnsi"/>
                <w:sz w:val="16"/>
                <w:szCs w:val="16"/>
              </w:rPr>
              <w:t>the amount of carbon being released</w:t>
            </w:r>
            <w:r w:rsidRPr="005D329F">
              <w:rPr>
                <w:rFonts w:cstheme="minorHAnsi"/>
                <w:sz w:val="16"/>
                <w:szCs w:val="16"/>
              </w:rPr>
              <w:t>?</w:t>
            </w:r>
          </w:p>
          <w:p w14:paraId="325C1A55" w14:textId="77777777" w:rsidR="005E09C0" w:rsidRPr="005D329F" w:rsidRDefault="005E09C0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16"/>
              </w:rPr>
            </w:pPr>
            <w:r w:rsidRPr="005D329F">
              <w:rPr>
                <w:sz w:val="16"/>
                <w:szCs w:val="16"/>
              </w:rPr>
              <w:t xml:space="preserve">How do other countries utilise </w:t>
            </w:r>
            <w:r>
              <w:rPr>
                <w:sz w:val="16"/>
                <w:szCs w:val="16"/>
              </w:rPr>
              <w:t>hydro and geothermal energy</w:t>
            </w:r>
            <w:r w:rsidRPr="005D329F">
              <w:rPr>
                <w:sz w:val="16"/>
                <w:szCs w:val="16"/>
              </w:rPr>
              <w:t>?</w:t>
            </w:r>
          </w:p>
          <w:p w14:paraId="076C9064" w14:textId="126AF0BE" w:rsidR="00E76140" w:rsidRPr="00196A19" w:rsidRDefault="005E09C0" w:rsidP="005E09C0">
            <w:pPr>
              <w:spacing w:line="223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 24</w:t>
            </w:r>
          </w:p>
        </w:tc>
        <w:tc>
          <w:tcPr>
            <w:tcW w:w="3091" w:type="dxa"/>
            <w:shd w:val="clear" w:color="auto" w:fill="auto"/>
          </w:tcPr>
          <w:p w14:paraId="628C184E" w14:textId="77777777" w:rsidR="005E09C0" w:rsidRPr="00E2103F" w:rsidRDefault="005E09C0" w:rsidP="005E09C0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Carbon Storage</w:t>
            </w:r>
          </w:p>
          <w:p w14:paraId="338D62EB" w14:textId="77777777" w:rsidR="005E09C0" w:rsidRDefault="005E09C0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How is carbon naturally captured and stored?</w:t>
            </w:r>
          </w:p>
          <w:p w14:paraId="5218B181" w14:textId="77777777" w:rsidR="005E09C0" w:rsidRPr="003C1C79" w:rsidRDefault="005E09C0" w:rsidP="005B4B56">
            <w:pPr>
              <w:pStyle w:val="ListParagraph"/>
              <w:numPr>
                <w:ilvl w:val="0"/>
                <w:numId w:val="27"/>
              </w:numPr>
              <w:spacing w:line="223" w:lineRule="auto"/>
              <w:ind w:left="283" w:hanging="170"/>
              <w:rPr>
                <w:rStyle w:val="PlaceholderText"/>
                <w:rFonts w:cstheme="minorHAnsi"/>
                <w:color w:val="auto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What are current and future technologies that allow the capture and storage of carbon?</w:t>
            </w:r>
          </w:p>
          <w:p w14:paraId="6AEBFA55" w14:textId="185E7D6E" w:rsidR="00FE1844" w:rsidRPr="00FE1844" w:rsidRDefault="005E09C0" w:rsidP="005E09C0">
            <w:pPr>
              <w:spacing w:line="223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SC 24</w:t>
            </w:r>
          </w:p>
        </w:tc>
      </w:tr>
      <w:tr w:rsidR="00E76140" w:rsidRPr="009670F0" w14:paraId="64AF6CBB" w14:textId="77777777" w:rsidTr="00F2272A">
        <w:trPr>
          <w:trHeight w:val="659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ADEAF39" w14:textId="77777777" w:rsidR="00E76140" w:rsidRDefault="00E76140" w:rsidP="00E7614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-1826581586"/>
            <w:date w:fullDate="2024-08-1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6BF4DD05" w14:textId="78252155" w:rsidR="00E76140" w:rsidRPr="00F719E9" w:rsidRDefault="005A2F54" w:rsidP="00E76140">
                <w:pPr>
                  <w:jc w:val="center"/>
                  <w:rPr>
                    <w:rStyle w:val="Style1"/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19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BCFF550" w14:textId="77777777" w:rsidR="00E76140" w:rsidRPr="002B165C" w:rsidRDefault="00E76140" w:rsidP="00E761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D612F11" w14:textId="270FD677" w:rsidR="00E76140" w:rsidRPr="001F11FF" w:rsidRDefault="00712DF6" w:rsidP="00E76140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54577A83" w14:textId="3734F534" w:rsidR="00E76140" w:rsidRPr="001F11FF" w:rsidRDefault="00E76140" w:rsidP="005B4B56">
            <w:pPr>
              <w:pStyle w:val="ListParagraph"/>
              <w:numPr>
                <w:ilvl w:val="0"/>
                <w:numId w:val="38"/>
              </w:numPr>
              <w:spacing w:line="223" w:lineRule="auto"/>
              <w:ind w:left="283" w:hanging="170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 w:rsidRPr="001F11FF">
              <w:rPr>
                <w:rFonts w:cstheme="minorHAnsi"/>
                <w:color w:val="000000" w:themeColor="text1"/>
                <w:sz w:val="16"/>
                <w:szCs w:val="20"/>
              </w:rPr>
              <w:t>Deconstructing assessment task</w:t>
            </w:r>
          </w:p>
          <w:p w14:paraId="6402D880" w14:textId="227906D6" w:rsidR="00E76140" w:rsidRPr="00506C48" w:rsidRDefault="00E76140" w:rsidP="00E76140">
            <w:pPr>
              <w:spacing w:before="60" w:line="223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FB01DAD" w14:textId="77777777" w:rsidR="00712DF6" w:rsidRPr="001F11FF" w:rsidRDefault="00712DF6" w:rsidP="00712DF6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5C38898E" w14:textId="6D31549F" w:rsidR="00E76140" w:rsidRPr="00F954BA" w:rsidRDefault="00120D17" w:rsidP="005B4B56">
            <w:pPr>
              <w:pStyle w:val="ListParagraph"/>
              <w:numPr>
                <w:ilvl w:val="0"/>
                <w:numId w:val="38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 w:rsidRPr="00F954BA">
              <w:rPr>
                <w:rFonts w:cstheme="minorHAnsi"/>
                <w:color w:val="000000" w:themeColor="text1"/>
                <w:sz w:val="16"/>
                <w:szCs w:val="16"/>
              </w:rPr>
              <w:t xml:space="preserve">Predict what renewable energy source would </w:t>
            </w:r>
            <w:r w:rsidR="00F954BA" w:rsidRPr="00F954BA">
              <w:rPr>
                <w:rFonts w:cstheme="minorHAnsi"/>
                <w:color w:val="000000" w:themeColor="text1"/>
                <w:sz w:val="16"/>
                <w:szCs w:val="16"/>
              </w:rPr>
              <w:t>best suit Australia’s climate/properties.</w:t>
            </w:r>
          </w:p>
        </w:tc>
        <w:tc>
          <w:tcPr>
            <w:tcW w:w="3091" w:type="dxa"/>
          </w:tcPr>
          <w:p w14:paraId="3F22443E" w14:textId="77777777" w:rsidR="00712DF6" w:rsidRPr="001F11FF" w:rsidRDefault="00712DF6" w:rsidP="00712DF6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0001EB60" w14:textId="723924A4" w:rsidR="00E76140" w:rsidRPr="00F954BA" w:rsidRDefault="00F954BA" w:rsidP="005B4B56">
            <w:pPr>
              <w:pStyle w:val="ListParagraph"/>
              <w:numPr>
                <w:ilvl w:val="0"/>
                <w:numId w:val="41"/>
              </w:numPr>
              <w:spacing w:after="200" w:line="223" w:lineRule="auto"/>
              <w:ind w:left="283" w:hanging="170"/>
              <w:rPr>
                <w:rFonts w:cstheme="minorHAnsi"/>
                <w:bCs/>
                <w:sz w:val="16"/>
                <w:szCs w:val="20"/>
              </w:rPr>
            </w:pPr>
            <w:r w:rsidRPr="00F954BA">
              <w:rPr>
                <w:rFonts w:cstheme="minorHAnsi"/>
                <w:bCs/>
                <w:sz w:val="16"/>
                <w:szCs w:val="20"/>
              </w:rPr>
              <w:t>Identify a country to use as a case study.</w:t>
            </w:r>
          </w:p>
        </w:tc>
      </w:tr>
      <w:tr w:rsidR="00171005" w:rsidRPr="009670F0" w14:paraId="2200915C" w14:textId="77777777" w:rsidTr="007A0974">
        <w:trPr>
          <w:trHeight w:val="644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46D16CF" w14:textId="77777777" w:rsidR="00171005" w:rsidRDefault="00171005" w:rsidP="0017100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-646666244"/>
            <w:date w:fullDate="2024-08-26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4810ECC6" w14:textId="2140DD4B" w:rsidR="00171005" w:rsidRPr="00F719E9" w:rsidRDefault="005A2F54" w:rsidP="00171005">
                <w:pPr>
                  <w:jc w:val="center"/>
                  <w:rPr>
                    <w:rStyle w:val="Style1"/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26 Aug.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C583F25" w14:textId="3AF8D63D" w:rsidR="00171005" w:rsidRPr="001F6EA7" w:rsidRDefault="00ED7B07" w:rsidP="001710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6EA7">
              <w:rPr>
                <w:rFonts w:cstheme="minorHAnsi"/>
                <w:sz w:val="16"/>
                <w:szCs w:val="16"/>
              </w:rPr>
              <w:t xml:space="preserve">Pupil Free Day </w:t>
            </w:r>
            <w:r w:rsidR="001F6EA7" w:rsidRPr="001F6EA7">
              <w:rPr>
                <w:rFonts w:cstheme="minorHAnsi"/>
                <w:sz w:val="16"/>
                <w:szCs w:val="16"/>
              </w:rPr>
              <w:t xml:space="preserve">Fri </w:t>
            </w:r>
            <w:r w:rsidR="005A2F54">
              <w:rPr>
                <w:rFonts w:cstheme="minorHAnsi"/>
                <w:sz w:val="16"/>
                <w:szCs w:val="16"/>
              </w:rPr>
              <w:t>30</w:t>
            </w:r>
            <w:r w:rsidR="001F6EA7" w:rsidRPr="001F6EA7">
              <w:rPr>
                <w:rFonts w:cstheme="minorHAnsi"/>
                <w:sz w:val="16"/>
                <w:szCs w:val="16"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14:paraId="0D01D558" w14:textId="77777777" w:rsidR="00171005" w:rsidRPr="001F11FF" w:rsidRDefault="00171005" w:rsidP="00171005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707B58C3" w14:textId="2B047087" w:rsidR="00171005" w:rsidRPr="00F954BA" w:rsidRDefault="00171005" w:rsidP="005B4B56">
            <w:pPr>
              <w:pStyle w:val="ListParagraph"/>
              <w:numPr>
                <w:ilvl w:val="0"/>
                <w:numId w:val="41"/>
              </w:numPr>
              <w:spacing w:before="60"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Conduct research</w:t>
            </w:r>
            <w:r w:rsidR="00B22D8C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B1E1965" w14:textId="77777777" w:rsidR="00171005" w:rsidRPr="001F11FF" w:rsidRDefault="00171005" w:rsidP="00171005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47092760" w14:textId="645DAB8E" w:rsidR="00171005" w:rsidRPr="00B22D8C" w:rsidRDefault="00171005" w:rsidP="005B4B56">
            <w:pPr>
              <w:pStyle w:val="ListParagraph"/>
              <w:numPr>
                <w:ilvl w:val="0"/>
                <w:numId w:val="41"/>
              </w:numPr>
              <w:spacing w:line="223" w:lineRule="auto"/>
              <w:ind w:left="283" w:hanging="170"/>
              <w:rPr>
                <w:rFonts w:cstheme="minorHAnsi"/>
                <w:sz w:val="16"/>
                <w:szCs w:val="16"/>
              </w:rPr>
            </w:pPr>
            <w:r w:rsidRPr="00B22D8C">
              <w:rPr>
                <w:rFonts w:cstheme="minorHAnsi"/>
                <w:bCs/>
                <w:sz w:val="16"/>
                <w:szCs w:val="16"/>
              </w:rPr>
              <w:t>Conduct research</w:t>
            </w:r>
            <w:r w:rsidR="00B22D8C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3091" w:type="dxa"/>
            <w:shd w:val="clear" w:color="auto" w:fill="FFFFFF" w:themeFill="background1"/>
          </w:tcPr>
          <w:p w14:paraId="6E7308C3" w14:textId="77777777" w:rsidR="00171005" w:rsidRPr="001F11FF" w:rsidRDefault="00171005" w:rsidP="00171005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45387580" w14:textId="6E0AAFBA" w:rsidR="00171005" w:rsidRPr="00E51C5E" w:rsidRDefault="00B22D8C" w:rsidP="005B4B56">
            <w:pPr>
              <w:pStyle w:val="ListParagraph"/>
              <w:numPr>
                <w:ilvl w:val="0"/>
                <w:numId w:val="41"/>
              </w:numPr>
              <w:spacing w:line="223" w:lineRule="auto"/>
              <w:ind w:left="283" w:hanging="17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51C5E">
              <w:rPr>
                <w:rFonts w:cstheme="minorHAnsi"/>
                <w:bCs/>
                <w:sz w:val="16"/>
                <w:szCs w:val="16"/>
              </w:rPr>
              <w:t>Relate this country’s design to Australia.</w:t>
            </w:r>
          </w:p>
        </w:tc>
      </w:tr>
      <w:tr w:rsidR="00171005" w:rsidRPr="009670F0" w14:paraId="536D8D98" w14:textId="77777777" w:rsidTr="00F2272A">
        <w:trPr>
          <w:trHeight w:val="55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BE012E0" w14:textId="77777777" w:rsidR="00171005" w:rsidRDefault="00171005" w:rsidP="0017100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-765525656"/>
            <w:date w:fullDate="2024-09-02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7E40E09B" w14:textId="66AA70AC" w:rsidR="00171005" w:rsidRPr="00F719E9" w:rsidRDefault="005A2F54" w:rsidP="00171005">
                <w:pPr>
                  <w:jc w:val="center"/>
                  <w:rPr>
                    <w:rStyle w:val="Style1"/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2 Sep.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9F59438" w14:textId="4D44003F" w:rsidR="00171005" w:rsidRPr="002B165C" w:rsidRDefault="00171005" w:rsidP="00171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79CC">
              <w:rPr>
                <w:rFonts w:cstheme="minorHAnsi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729396E" w14:textId="77777777" w:rsidR="00171005" w:rsidRDefault="00171005" w:rsidP="00171005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7D43F032" w14:textId="7077F7E1" w:rsidR="00B22D8C" w:rsidRPr="00171A93" w:rsidRDefault="00171A93" w:rsidP="005B4B56">
            <w:pPr>
              <w:pStyle w:val="ListParagraph"/>
              <w:numPr>
                <w:ilvl w:val="0"/>
                <w:numId w:val="41"/>
              </w:numPr>
              <w:spacing w:line="223" w:lineRule="auto"/>
              <w:ind w:left="283" w:hanging="170"/>
              <w:rPr>
                <w:rFonts w:cstheme="minorHAnsi"/>
                <w:bCs/>
                <w:color w:val="000000" w:themeColor="text1"/>
                <w:sz w:val="16"/>
                <w:szCs w:val="20"/>
              </w:rPr>
            </w:pPr>
            <w:r w:rsidRPr="00171A93">
              <w:rPr>
                <w:rFonts w:cstheme="minorHAnsi"/>
                <w:bCs/>
                <w:color w:val="000000" w:themeColor="text1"/>
                <w:sz w:val="16"/>
                <w:szCs w:val="20"/>
              </w:rPr>
              <w:t xml:space="preserve">Create a </w:t>
            </w:r>
            <w:r w:rsidR="00E51C5E">
              <w:rPr>
                <w:rFonts w:cstheme="minorHAnsi"/>
                <w:bCs/>
                <w:color w:val="000000" w:themeColor="text1"/>
                <w:sz w:val="16"/>
                <w:szCs w:val="20"/>
              </w:rPr>
              <w:t>pictorial diagram of your renewable energy idea.</w:t>
            </w:r>
          </w:p>
        </w:tc>
        <w:tc>
          <w:tcPr>
            <w:tcW w:w="3118" w:type="dxa"/>
            <w:gridSpan w:val="2"/>
          </w:tcPr>
          <w:p w14:paraId="0E1F6FEE" w14:textId="77777777" w:rsidR="00171005" w:rsidRDefault="00171005" w:rsidP="00171005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3262B5C9" w14:textId="14B6F17D" w:rsidR="00E51C5E" w:rsidRPr="00E51C5E" w:rsidRDefault="00E51C5E" w:rsidP="005B4B56">
            <w:pPr>
              <w:pStyle w:val="ListParagraph"/>
              <w:numPr>
                <w:ilvl w:val="0"/>
                <w:numId w:val="41"/>
              </w:numPr>
              <w:spacing w:line="223" w:lineRule="auto"/>
              <w:ind w:left="283" w:hanging="170"/>
              <w:rPr>
                <w:rFonts w:cstheme="minorHAnsi"/>
                <w:bCs/>
                <w:color w:val="000000" w:themeColor="text1"/>
                <w:sz w:val="16"/>
                <w:szCs w:val="20"/>
              </w:rPr>
            </w:pPr>
            <w:r w:rsidRPr="00E51C5E">
              <w:rPr>
                <w:rFonts w:cstheme="minorHAnsi"/>
                <w:bCs/>
                <w:color w:val="000000" w:themeColor="text1"/>
                <w:sz w:val="16"/>
                <w:szCs w:val="20"/>
              </w:rPr>
              <w:t>Present this information in a suitable format.</w:t>
            </w:r>
          </w:p>
        </w:tc>
        <w:tc>
          <w:tcPr>
            <w:tcW w:w="3091" w:type="dxa"/>
            <w:shd w:val="clear" w:color="auto" w:fill="FFFFFF" w:themeFill="background1"/>
          </w:tcPr>
          <w:p w14:paraId="19FF58B8" w14:textId="77777777" w:rsidR="00171005" w:rsidRPr="001F11FF" w:rsidRDefault="00171005" w:rsidP="00171005">
            <w:pPr>
              <w:spacing w:line="223" w:lineRule="auto"/>
              <w:rPr>
                <w:rFonts w:cstheme="minorHAnsi"/>
                <w:b/>
                <w:color w:val="000000" w:themeColor="text1"/>
                <w:sz w:val="16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20"/>
              </w:rPr>
              <w:t>Assignment</w:t>
            </w:r>
          </w:p>
          <w:p w14:paraId="0FE4B12C" w14:textId="22B3EF32" w:rsidR="00171005" w:rsidRPr="00E51C5E" w:rsidRDefault="00E51C5E" w:rsidP="005B4B56">
            <w:pPr>
              <w:pStyle w:val="ListParagraph"/>
              <w:numPr>
                <w:ilvl w:val="0"/>
                <w:numId w:val="41"/>
              </w:numPr>
              <w:spacing w:line="223" w:lineRule="auto"/>
              <w:ind w:left="283" w:hanging="17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51C5E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Present this information in a suitable format.</w:t>
            </w:r>
          </w:p>
        </w:tc>
      </w:tr>
      <w:tr w:rsidR="00171005" w:rsidRPr="009670F0" w14:paraId="31EA334C" w14:textId="77777777" w:rsidTr="006F3EFC">
        <w:trPr>
          <w:trHeight w:val="432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072D2C8" w14:textId="77777777" w:rsidR="00171005" w:rsidRDefault="00171005" w:rsidP="00171005">
            <w:pPr>
              <w:jc w:val="center"/>
              <w:rPr>
                <w:sz w:val="19"/>
              </w:rPr>
            </w:pPr>
            <w:r w:rsidRPr="00196A19">
              <w:rPr>
                <w:rFonts w:hint="eastAsia"/>
                <w:sz w:val="19"/>
              </w:rPr>
              <w:t>10</w:t>
            </w:r>
          </w:p>
          <w:p w14:paraId="18BC0FD1" w14:textId="307FC344" w:rsidR="00653E0F" w:rsidRPr="00653E0F" w:rsidRDefault="00653E0F" w:rsidP="00653E0F">
            <w:pPr>
              <w:rPr>
                <w:sz w:val="21"/>
              </w:rPr>
            </w:pPr>
          </w:p>
        </w:tc>
        <w:sdt>
          <w:sdtPr>
            <w:rPr>
              <w:rStyle w:val="Style1"/>
              <w:sz w:val="16"/>
              <w:szCs w:val="21"/>
            </w:rPr>
            <w:alias w:val="Select date"/>
            <w:tag w:val="Week"/>
            <w:id w:val="1857304436"/>
            <w:date w:fullDate="2024-09-09T00:00:00Z">
              <w:dateFormat w:val="d MMM. yy"/>
              <w:lid w:val="en-AU"/>
              <w:storeMappedDataAs w:val="dateTime"/>
              <w:calendar w:val="gregorian"/>
            </w:date>
          </w:sdtPr>
          <w:sdtEndPr>
            <w:rPr>
              <w:rStyle w:val="Style1"/>
            </w:rPr>
          </w:sdtEndPr>
          <w:sdtContent>
            <w:tc>
              <w:tcPr>
                <w:tcW w:w="708" w:type="dxa"/>
                <w:shd w:val="clear" w:color="auto" w:fill="F2F2F2" w:themeFill="background1" w:themeFillShade="F2"/>
                <w:vAlign w:val="center"/>
              </w:tcPr>
              <w:p w14:paraId="01B77E53" w14:textId="38DE3E39" w:rsidR="00171005" w:rsidRPr="00F719E9" w:rsidRDefault="005A2F54" w:rsidP="00171005">
                <w:pPr>
                  <w:jc w:val="center"/>
                  <w:rPr>
                    <w:rStyle w:val="Style1"/>
                    <w:sz w:val="16"/>
                    <w:szCs w:val="21"/>
                  </w:rPr>
                </w:pPr>
                <w:r>
                  <w:rPr>
                    <w:rStyle w:val="Style1"/>
                    <w:sz w:val="16"/>
                    <w:szCs w:val="21"/>
                  </w:rPr>
                  <w:t>9 Sep. 24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775EEDF" w14:textId="77777777" w:rsidR="00171005" w:rsidRPr="002B165C" w:rsidRDefault="00171005" w:rsidP="0017100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9BBB59" w:themeFill="accent3"/>
          </w:tcPr>
          <w:p w14:paraId="0259CE1D" w14:textId="7BDC10B2" w:rsidR="00171005" w:rsidRPr="003A61E2" w:rsidRDefault="00171005" w:rsidP="00171005">
            <w:pPr>
              <w:spacing w:before="60" w:line="223" w:lineRule="auto"/>
              <w:rPr>
                <w:rFonts w:cstheme="minorHAnsi"/>
                <w:sz w:val="20"/>
                <w:szCs w:val="20"/>
              </w:rPr>
            </w:pPr>
            <w:r w:rsidRPr="003A61E2">
              <w:rPr>
                <w:rFonts w:cstheme="minorHAnsi"/>
                <w:b/>
                <w:color w:val="000000" w:themeColor="text1"/>
                <w:sz w:val="16"/>
                <w:szCs w:val="20"/>
              </w:rPr>
              <w:t>ASSESSMENT TASK DUE</w:t>
            </w:r>
          </w:p>
        </w:tc>
        <w:tc>
          <w:tcPr>
            <w:tcW w:w="3118" w:type="dxa"/>
            <w:gridSpan w:val="2"/>
          </w:tcPr>
          <w:p w14:paraId="4A44E4B5" w14:textId="29722984" w:rsidR="00171005" w:rsidRPr="00171A93" w:rsidRDefault="00171005" w:rsidP="00171A93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End of Term Activities</w:t>
            </w:r>
          </w:p>
        </w:tc>
        <w:tc>
          <w:tcPr>
            <w:tcW w:w="3091" w:type="dxa"/>
          </w:tcPr>
          <w:p w14:paraId="5006DA1C" w14:textId="04B546DF" w:rsidR="00171005" w:rsidRPr="00171A93" w:rsidRDefault="00171005" w:rsidP="00171A93">
            <w:pPr>
              <w:spacing w:line="223" w:lineRule="auto"/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End of Term Activities</w:t>
            </w:r>
          </w:p>
        </w:tc>
      </w:tr>
    </w:tbl>
    <w:p w14:paraId="142C1DD6" w14:textId="5B8DE010" w:rsidR="0000527D" w:rsidRDefault="0000527D" w:rsidP="00653E0F">
      <w:pPr>
        <w:spacing w:after="0"/>
        <w:rPr>
          <w:sz w:val="8"/>
        </w:rPr>
      </w:pPr>
    </w:p>
    <w:sectPr w:rsidR="0000527D" w:rsidSect="00653E0F">
      <w:footerReference w:type="default" r:id="rId10"/>
      <w:pgSz w:w="11906" w:h="16838" w:code="9"/>
      <w:pgMar w:top="284" w:right="680" w:bottom="284" w:left="680" w:header="227" w:footer="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A2B1" w14:textId="77777777" w:rsidR="002F52A6" w:rsidRDefault="002F52A6" w:rsidP="00524418">
      <w:pPr>
        <w:spacing w:after="0" w:line="240" w:lineRule="auto"/>
      </w:pPr>
      <w:r>
        <w:separator/>
      </w:r>
    </w:p>
  </w:endnote>
  <w:endnote w:type="continuationSeparator" w:id="0">
    <w:p w14:paraId="70EFE12C" w14:textId="77777777" w:rsidR="002F52A6" w:rsidRDefault="002F52A6" w:rsidP="0052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0F43" w14:textId="4F69BCF8" w:rsidR="00612CE2" w:rsidRPr="008A799B" w:rsidRDefault="00612CE2" w:rsidP="00721D40">
    <w:pPr>
      <w:pStyle w:val="Footer"/>
      <w:tabs>
        <w:tab w:val="clear" w:pos="4513"/>
        <w:tab w:val="clear" w:pos="902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9283" w14:textId="77777777" w:rsidR="002F52A6" w:rsidRDefault="002F52A6" w:rsidP="00524418">
      <w:pPr>
        <w:spacing w:after="0" w:line="240" w:lineRule="auto"/>
      </w:pPr>
      <w:r>
        <w:separator/>
      </w:r>
    </w:p>
  </w:footnote>
  <w:footnote w:type="continuationSeparator" w:id="0">
    <w:p w14:paraId="2F89B9B4" w14:textId="77777777" w:rsidR="002F52A6" w:rsidRDefault="002F52A6" w:rsidP="00524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AC3"/>
    <w:multiLevelType w:val="hybridMultilevel"/>
    <w:tmpl w:val="A84CD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1E0C"/>
    <w:multiLevelType w:val="hybridMultilevel"/>
    <w:tmpl w:val="494AF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642"/>
    <w:multiLevelType w:val="hybridMultilevel"/>
    <w:tmpl w:val="E7147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4279"/>
    <w:multiLevelType w:val="hybridMultilevel"/>
    <w:tmpl w:val="9606D058"/>
    <w:lvl w:ilvl="0" w:tplc="36C0C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6BB0"/>
    <w:multiLevelType w:val="hybridMultilevel"/>
    <w:tmpl w:val="E5327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8624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23D3"/>
    <w:multiLevelType w:val="hybridMultilevel"/>
    <w:tmpl w:val="C2888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3B64"/>
    <w:multiLevelType w:val="hybridMultilevel"/>
    <w:tmpl w:val="74461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0A3A"/>
    <w:multiLevelType w:val="hybridMultilevel"/>
    <w:tmpl w:val="0B76F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59A3"/>
    <w:multiLevelType w:val="hybridMultilevel"/>
    <w:tmpl w:val="F4504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479E8"/>
    <w:multiLevelType w:val="hybridMultilevel"/>
    <w:tmpl w:val="F1D88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90304"/>
    <w:multiLevelType w:val="hybridMultilevel"/>
    <w:tmpl w:val="1222E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A00FF"/>
    <w:multiLevelType w:val="hybridMultilevel"/>
    <w:tmpl w:val="EBA0E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A5F75"/>
    <w:multiLevelType w:val="hybridMultilevel"/>
    <w:tmpl w:val="B07E8200"/>
    <w:lvl w:ilvl="0" w:tplc="79FAE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92209"/>
    <w:multiLevelType w:val="hybridMultilevel"/>
    <w:tmpl w:val="C6F4210E"/>
    <w:lvl w:ilvl="0" w:tplc="36C0C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47CA"/>
    <w:multiLevelType w:val="hybridMultilevel"/>
    <w:tmpl w:val="5DF27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D64A6"/>
    <w:multiLevelType w:val="hybridMultilevel"/>
    <w:tmpl w:val="904C5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D345A"/>
    <w:multiLevelType w:val="hybridMultilevel"/>
    <w:tmpl w:val="6FE2A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2C2F1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03F1C"/>
    <w:multiLevelType w:val="hybridMultilevel"/>
    <w:tmpl w:val="A184D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43F"/>
    <w:multiLevelType w:val="hybridMultilevel"/>
    <w:tmpl w:val="3410C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2A71"/>
    <w:multiLevelType w:val="hybridMultilevel"/>
    <w:tmpl w:val="7B888D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E36458"/>
    <w:multiLevelType w:val="hybridMultilevel"/>
    <w:tmpl w:val="A510F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B701E"/>
    <w:multiLevelType w:val="hybridMultilevel"/>
    <w:tmpl w:val="E5C08D7E"/>
    <w:lvl w:ilvl="0" w:tplc="79FAE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D71B7"/>
    <w:multiLevelType w:val="hybridMultilevel"/>
    <w:tmpl w:val="819C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B51CA"/>
    <w:multiLevelType w:val="hybridMultilevel"/>
    <w:tmpl w:val="EBBC4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F7FC6"/>
    <w:multiLevelType w:val="hybridMultilevel"/>
    <w:tmpl w:val="39C6C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C7817"/>
    <w:multiLevelType w:val="hybridMultilevel"/>
    <w:tmpl w:val="D8FE2C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347D44"/>
    <w:multiLevelType w:val="hybridMultilevel"/>
    <w:tmpl w:val="D5781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97CA2"/>
    <w:multiLevelType w:val="hybridMultilevel"/>
    <w:tmpl w:val="5114F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86AF5"/>
    <w:multiLevelType w:val="hybridMultilevel"/>
    <w:tmpl w:val="15DE4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1428"/>
    <w:multiLevelType w:val="hybridMultilevel"/>
    <w:tmpl w:val="E1C29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50BB0"/>
    <w:multiLevelType w:val="hybridMultilevel"/>
    <w:tmpl w:val="20167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A4B06"/>
    <w:multiLevelType w:val="hybridMultilevel"/>
    <w:tmpl w:val="CC8A4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D376E"/>
    <w:multiLevelType w:val="hybridMultilevel"/>
    <w:tmpl w:val="E2CA2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10595"/>
    <w:multiLevelType w:val="hybridMultilevel"/>
    <w:tmpl w:val="94620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86E5D"/>
    <w:multiLevelType w:val="hybridMultilevel"/>
    <w:tmpl w:val="18525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C71DD"/>
    <w:multiLevelType w:val="hybridMultilevel"/>
    <w:tmpl w:val="090A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35000"/>
    <w:multiLevelType w:val="hybridMultilevel"/>
    <w:tmpl w:val="CE6ED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F6120"/>
    <w:multiLevelType w:val="hybridMultilevel"/>
    <w:tmpl w:val="CA84D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D0C25"/>
    <w:multiLevelType w:val="hybridMultilevel"/>
    <w:tmpl w:val="1D7C86CE"/>
    <w:lvl w:ilvl="0" w:tplc="36C0C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43BF6"/>
    <w:multiLevelType w:val="hybridMultilevel"/>
    <w:tmpl w:val="1E68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92551"/>
    <w:multiLevelType w:val="hybridMultilevel"/>
    <w:tmpl w:val="AE72D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418D0"/>
    <w:multiLevelType w:val="singleLevel"/>
    <w:tmpl w:val="CCAEE2D0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42" w15:restartNumberingAfterBreak="0">
    <w:nsid w:val="77D45E3F"/>
    <w:multiLevelType w:val="hybridMultilevel"/>
    <w:tmpl w:val="33FA6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76106"/>
    <w:multiLevelType w:val="hybridMultilevel"/>
    <w:tmpl w:val="F2FC6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42745"/>
    <w:multiLevelType w:val="hybridMultilevel"/>
    <w:tmpl w:val="5CC43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0741D"/>
    <w:multiLevelType w:val="hybridMultilevel"/>
    <w:tmpl w:val="B3EA8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21"/>
  </w:num>
  <w:num w:numId="4">
    <w:abstractNumId w:val="44"/>
  </w:num>
  <w:num w:numId="5">
    <w:abstractNumId w:val="2"/>
  </w:num>
  <w:num w:numId="6">
    <w:abstractNumId w:val="12"/>
  </w:num>
  <w:num w:numId="7">
    <w:abstractNumId w:val="6"/>
  </w:num>
  <w:num w:numId="8">
    <w:abstractNumId w:val="30"/>
  </w:num>
  <w:num w:numId="9">
    <w:abstractNumId w:val="45"/>
  </w:num>
  <w:num w:numId="10">
    <w:abstractNumId w:val="39"/>
  </w:num>
  <w:num w:numId="11">
    <w:abstractNumId w:val="3"/>
  </w:num>
  <w:num w:numId="12">
    <w:abstractNumId w:val="13"/>
  </w:num>
  <w:num w:numId="13">
    <w:abstractNumId w:val="38"/>
  </w:num>
  <w:num w:numId="14">
    <w:abstractNumId w:val="14"/>
  </w:num>
  <w:num w:numId="15">
    <w:abstractNumId w:val="4"/>
  </w:num>
  <w:num w:numId="16">
    <w:abstractNumId w:val="19"/>
  </w:num>
  <w:num w:numId="17">
    <w:abstractNumId w:val="23"/>
  </w:num>
  <w:num w:numId="18">
    <w:abstractNumId w:val="16"/>
  </w:num>
  <w:num w:numId="19">
    <w:abstractNumId w:val="7"/>
  </w:num>
  <w:num w:numId="20">
    <w:abstractNumId w:val="29"/>
  </w:num>
  <w:num w:numId="21">
    <w:abstractNumId w:val="33"/>
  </w:num>
  <w:num w:numId="22">
    <w:abstractNumId w:val="15"/>
  </w:num>
  <w:num w:numId="23">
    <w:abstractNumId w:val="25"/>
  </w:num>
  <w:num w:numId="24">
    <w:abstractNumId w:val="20"/>
  </w:num>
  <w:num w:numId="25">
    <w:abstractNumId w:val="8"/>
  </w:num>
  <w:num w:numId="26">
    <w:abstractNumId w:val="31"/>
  </w:num>
  <w:num w:numId="27">
    <w:abstractNumId w:val="35"/>
  </w:num>
  <w:num w:numId="28">
    <w:abstractNumId w:val="27"/>
  </w:num>
  <w:num w:numId="29">
    <w:abstractNumId w:val="22"/>
  </w:num>
  <w:num w:numId="30">
    <w:abstractNumId w:val="5"/>
  </w:num>
  <w:num w:numId="31">
    <w:abstractNumId w:val="26"/>
  </w:num>
  <w:num w:numId="32">
    <w:abstractNumId w:val="42"/>
  </w:num>
  <w:num w:numId="33">
    <w:abstractNumId w:val="37"/>
  </w:num>
  <w:num w:numId="34">
    <w:abstractNumId w:val="17"/>
  </w:num>
  <w:num w:numId="35">
    <w:abstractNumId w:val="18"/>
  </w:num>
  <w:num w:numId="36">
    <w:abstractNumId w:val="32"/>
  </w:num>
  <w:num w:numId="37">
    <w:abstractNumId w:val="36"/>
  </w:num>
  <w:num w:numId="38">
    <w:abstractNumId w:val="24"/>
  </w:num>
  <w:num w:numId="39">
    <w:abstractNumId w:val="0"/>
  </w:num>
  <w:num w:numId="40">
    <w:abstractNumId w:val="28"/>
  </w:num>
  <w:num w:numId="41">
    <w:abstractNumId w:val="10"/>
  </w:num>
  <w:num w:numId="42">
    <w:abstractNumId w:val="1"/>
  </w:num>
  <w:num w:numId="43">
    <w:abstractNumId w:val="40"/>
  </w:num>
  <w:num w:numId="44">
    <w:abstractNumId w:val="9"/>
  </w:num>
  <w:num w:numId="45">
    <w:abstractNumId w:val="11"/>
  </w:num>
  <w:num w:numId="46">
    <w:abstractNumId w:val="4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0A"/>
    <w:rsid w:val="000006C8"/>
    <w:rsid w:val="0000073E"/>
    <w:rsid w:val="00003589"/>
    <w:rsid w:val="0000527D"/>
    <w:rsid w:val="000068B9"/>
    <w:rsid w:val="000125F8"/>
    <w:rsid w:val="0001272C"/>
    <w:rsid w:val="000170C2"/>
    <w:rsid w:val="00020222"/>
    <w:rsid w:val="00026C3B"/>
    <w:rsid w:val="00027B7F"/>
    <w:rsid w:val="00032D9A"/>
    <w:rsid w:val="00034D11"/>
    <w:rsid w:val="00057F82"/>
    <w:rsid w:val="00060041"/>
    <w:rsid w:val="00067B1E"/>
    <w:rsid w:val="00070EA0"/>
    <w:rsid w:val="000723CD"/>
    <w:rsid w:val="000737C0"/>
    <w:rsid w:val="00075DEF"/>
    <w:rsid w:val="00076718"/>
    <w:rsid w:val="00080643"/>
    <w:rsid w:val="00083C72"/>
    <w:rsid w:val="00086234"/>
    <w:rsid w:val="000917C8"/>
    <w:rsid w:val="00094600"/>
    <w:rsid w:val="000A17B9"/>
    <w:rsid w:val="000A5A49"/>
    <w:rsid w:val="000A5E5B"/>
    <w:rsid w:val="000B0AE5"/>
    <w:rsid w:val="000B4C32"/>
    <w:rsid w:val="000B5CFE"/>
    <w:rsid w:val="000C149F"/>
    <w:rsid w:val="000C1EE2"/>
    <w:rsid w:val="000C380B"/>
    <w:rsid w:val="000C4406"/>
    <w:rsid w:val="000C572D"/>
    <w:rsid w:val="000C608D"/>
    <w:rsid w:val="000C6EFC"/>
    <w:rsid w:val="000C719E"/>
    <w:rsid w:val="000C71AD"/>
    <w:rsid w:val="000C7DAB"/>
    <w:rsid w:val="000D0D54"/>
    <w:rsid w:val="000E1B3E"/>
    <w:rsid w:val="000E321E"/>
    <w:rsid w:val="000E7E96"/>
    <w:rsid w:val="000F430E"/>
    <w:rsid w:val="000F725E"/>
    <w:rsid w:val="00102A2C"/>
    <w:rsid w:val="00104549"/>
    <w:rsid w:val="00105918"/>
    <w:rsid w:val="00107DFE"/>
    <w:rsid w:val="001108ED"/>
    <w:rsid w:val="00111C5F"/>
    <w:rsid w:val="00115538"/>
    <w:rsid w:val="0012052B"/>
    <w:rsid w:val="00120D17"/>
    <w:rsid w:val="001221A0"/>
    <w:rsid w:val="001258CA"/>
    <w:rsid w:val="00126946"/>
    <w:rsid w:val="00126B68"/>
    <w:rsid w:val="00127C16"/>
    <w:rsid w:val="00134708"/>
    <w:rsid w:val="00136623"/>
    <w:rsid w:val="00136847"/>
    <w:rsid w:val="00137269"/>
    <w:rsid w:val="00140E89"/>
    <w:rsid w:val="001438CC"/>
    <w:rsid w:val="00143F50"/>
    <w:rsid w:val="00145C36"/>
    <w:rsid w:val="00151EA7"/>
    <w:rsid w:val="00154276"/>
    <w:rsid w:val="00162CA4"/>
    <w:rsid w:val="00166151"/>
    <w:rsid w:val="00171005"/>
    <w:rsid w:val="00171A93"/>
    <w:rsid w:val="00172B51"/>
    <w:rsid w:val="00177E94"/>
    <w:rsid w:val="00182A6C"/>
    <w:rsid w:val="00184762"/>
    <w:rsid w:val="00192BE0"/>
    <w:rsid w:val="00192FD6"/>
    <w:rsid w:val="00195AF8"/>
    <w:rsid w:val="00196A19"/>
    <w:rsid w:val="00197FFE"/>
    <w:rsid w:val="001A0C88"/>
    <w:rsid w:val="001A11A3"/>
    <w:rsid w:val="001C19D4"/>
    <w:rsid w:val="001D003C"/>
    <w:rsid w:val="001D3F2E"/>
    <w:rsid w:val="001D5CBC"/>
    <w:rsid w:val="001E0BEF"/>
    <w:rsid w:val="001E268F"/>
    <w:rsid w:val="001E2EE8"/>
    <w:rsid w:val="001E75C0"/>
    <w:rsid w:val="001F21BE"/>
    <w:rsid w:val="001F6160"/>
    <w:rsid w:val="001F6EA7"/>
    <w:rsid w:val="00202096"/>
    <w:rsid w:val="00204BA9"/>
    <w:rsid w:val="00210A5E"/>
    <w:rsid w:val="0021243E"/>
    <w:rsid w:val="00213519"/>
    <w:rsid w:val="00214F6D"/>
    <w:rsid w:val="00216446"/>
    <w:rsid w:val="00217E03"/>
    <w:rsid w:val="002207E9"/>
    <w:rsid w:val="002208B0"/>
    <w:rsid w:val="00221DAA"/>
    <w:rsid w:val="00222B8F"/>
    <w:rsid w:val="002260F0"/>
    <w:rsid w:val="002265B6"/>
    <w:rsid w:val="00230090"/>
    <w:rsid w:val="00230B51"/>
    <w:rsid w:val="00230DDB"/>
    <w:rsid w:val="0023152B"/>
    <w:rsid w:val="00233AEF"/>
    <w:rsid w:val="002357BF"/>
    <w:rsid w:val="002400E4"/>
    <w:rsid w:val="002412C5"/>
    <w:rsid w:val="002419F9"/>
    <w:rsid w:val="00252F88"/>
    <w:rsid w:val="00263D87"/>
    <w:rsid w:val="00263EA9"/>
    <w:rsid w:val="00265EF1"/>
    <w:rsid w:val="002724E2"/>
    <w:rsid w:val="00272639"/>
    <w:rsid w:val="00275D77"/>
    <w:rsid w:val="00280022"/>
    <w:rsid w:val="00281AAA"/>
    <w:rsid w:val="00282E38"/>
    <w:rsid w:val="0029535A"/>
    <w:rsid w:val="002961C1"/>
    <w:rsid w:val="00297ED9"/>
    <w:rsid w:val="002A2920"/>
    <w:rsid w:val="002A414C"/>
    <w:rsid w:val="002A4900"/>
    <w:rsid w:val="002A6B14"/>
    <w:rsid w:val="002A79C1"/>
    <w:rsid w:val="002B1297"/>
    <w:rsid w:val="002B165C"/>
    <w:rsid w:val="002B56DF"/>
    <w:rsid w:val="002B5CD6"/>
    <w:rsid w:val="002C0FEC"/>
    <w:rsid w:val="002C1E53"/>
    <w:rsid w:val="002C234E"/>
    <w:rsid w:val="002C24D5"/>
    <w:rsid w:val="002C6C37"/>
    <w:rsid w:val="002D3745"/>
    <w:rsid w:val="002E6A3F"/>
    <w:rsid w:val="002F22CD"/>
    <w:rsid w:val="002F52A6"/>
    <w:rsid w:val="003004FF"/>
    <w:rsid w:val="00300FDE"/>
    <w:rsid w:val="00301B8F"/>
    <w:rsid w:val="00304C84"/>
    <w:rsid w:val="003059FF"/>
    <w:rsid w:val="0031054F"/>
    <w:rsid w:val="0031236B"/>
    <w:rsid w:val="0031358D"/>
    <w:rsid w:val="00317363"/>
    <w:rsid w:val="00322BCB"/>
    <w:rsid w:val="003271FA"/>
    <w:rsid w:val="00337B0C"/>
    <w:rsid w:val="00341565"/>
    <w:rsid w:val="00351334"/>
    <w:rsid w:val="00352783"/>
    <w:rsid w:val="00353D63"/>
    <w:rsid w:val="003553F8"/>
    <w:rsid w:val="00355FEF"/>
    <w:rsid w:val="00356321"/>
    <w:rsid w:val="00356BD3"/>
    <w:rsid w:val="00362134"/>
    <w:rsid w:val="00362916"/>
    <w:rsid w:val="00365271"/>
    <w:rsid w:val="0037275F"/>
    <w:rsid w:val="00373B81"/>
    <w:rsid w:val="003740D0"/>
    <w:rsid w:val="0037563A"/>
    <w:rsid w:val="00390983"/>
    <w:rsid w:val="00396E22"/>
    <w:rsid w:val="003A2143"/>
    <w:rsid w:val="003A61E2"/>
    <w:rsid w:val="003A7215"/>
    <w:rsid w:val="003B1FDA"/>
    <w:rsid w:val="003B2396"/>
    <w:rsid w:val="003B2501"/>
    <w:rsid w:val="003B4B14"/>
    <w:rsid w:val="003D41FA"/>
    <w:rsid w:val="003E1BDF"/>
    <w:rsid w:val="003E4E73"/>
    <w:rsid w:val="003F1B43"/>
    <w:rsid w:val="003F3B24"/>
    <w:rsid w:val="003F7727"/>
    <w:rsid w:val="004010FA"/>
    <w:rsid w:val="00402463"/>
    <w:rsid w:val="004047B9"/>
    <w:rsid w:val="00405E1A"/>
    <w:rsid w:val="004104C4"/>
    <w:rsid w:val="00413C58"/>
    <w:rsid w:val="00420C3B"/>
    <w:rsid w:val="0042189B"/>
    <w:rsid w:val="0042251F"/>
    <w:rsid w:val="004231CA"/>
    <w:rsid w:val="00423E32"/>
    <w:rsid w:val="00424C24"/>
    <w:rsid w:val="00424C70"/>
    <w:rsid w:val="00425357"/>
    <w:rsid w:val="004359E4"/>
    <w:rsid w:val="0044777B"/>
    <w:rsid w:val="00454888"/>
    <w:rsid w:val="0046097E"/>
    <w:rsid w:val="0046161A"/>
    <w:rsid w:val="00461C38"/>
    <w:rsid w:val="004620A6"/>
    <w:rsid w:val="00465A0C"/>
    <w:rsid w:val="00475900"/>
    <w:rsid w:val="00476C46"/>
    <w:rsid w:val="00480160"/>
    <w:rsid w:val="004818F4"/>
    <w:rsid w:val="00482A86"/>
    <w:rsid w:val="004832A4"/>
    <w:rsid w:val="004832BE"/>
    <w:rsid w:val="00484BE4"/>
    <w:rsid w:val="004932E4"/>
    <w:rsid w:val="00493FA1"/>
    <w:rsid w:val="00495129"/>
    <w:rsid w:val="00495563"/>
    <w:rsid w:val="004A2EFD"/>
    <w:rsid w:val="004A64F8"/>
    <w:rsid w:val="004A6961"/>
    <w:rsid w:val="004B0B78"/>
    <w:rsid w:val="004B18CF"/>
    <w:rsid w:val="004B677C"/>
    <w:rsid w:val="004B7954"/>
    <w:rsid w:val="004C1812"/>
    <w:rsid w:val="004C40BC"/>
    <w:rsid w:val="004D1390"/>
    <w:rsid w:val="004D7EDF"/>
    <w:rsid w:val="004E0579"/>
    <w:rsid w:val="004E0EE4"/>
    <w:rsid w:val="004E10E3"/>
    <w:rsid w:val="004F027F"/>
    <w:rsid w:val="004F061C"/>
    <w:rsid w:val="004F23E5"/>
    <w:rsid w:val="004F2B00"/>
    <w:rsid w:val="004F2E1D"/>
    <w:rsid w:val="004F42EE"/>
    <w:rsid w:val="00502B41"/>
    <w:rsid w:val="00502BD9"/>
    <w:rsid w:val="00506C48"/>
    <w:rsid w:val="00507D7B"/>
    <w:rsid w:val="005115D8"/>
    <w:rsid w:val="00511B2D"/>
    <w:rsid w:val="0051241D"/>
    <w:rsid w:val="0051286F"/>
    <w:rsid w:val="00513D57"/>
    <w:rsid w:val="005157CC"/>
    <w:rsid w:val="00516F5D"/>
    <w:rsid w:val="00521D00"/>
    <w:rsid w:val="00522006"/>
    <w:rsid w:val="00524418"/>
    <w:rsid w:val="0052590E"/>
    <w:rsid w:val="00532609"/>
    <w:rsid w:val="00533B28"/>
    <w:rsid w:val="005346F1"/>
    <w:rsid w:val="0053493A"/>
    <w:rsid w:val="00540FA7"/>
    <w:rsid w:val="005446AA"/>
    <w:rsid w:val="005453E8"/>
    <w:rsid w:val="005469A3"/>
    <w:rsid w:val="005472F6"/>
    <w:rsid w:val="00550074"/>
    <w:rsid w:val="00551C22"/>
    <w:rsid w:val="0055250C"/>
    <w:rsid w:val="00554878"/>
    <w:rsid w:val="00557869"/>
    <w:rsid w:val="005623DC"/>
    <w:rsid w:val="0056376E"/>
    <w:rsid w:val="00564A49"/>
    <w:rsid w:val="00566050"/>
    <w:rsid w:val="00567ED7"/>
    <w:rsid w:val="00571E12"/>
    <w:rsid w:val="005808E9"/>
    <w:rsid w:val="00580951"/>
    <w:rsid w:val="005825FA"/>
    <w:rsid w:val="0058414E"/>
    <w:rsid w:val="00586349"/>
    <w:rsid w:val="005867FF"/>
    <w:rsid w:val="00587411"/>
    <w:rsid w:val="0059034A"/>
    <w:rsid w:val="005957E2"/>
    <w:rsid w:val="00596E11"/>
    <w:rsid w:val="005A2F54"/>
    <w:rsid w:val="005A5850"/>
    <w:rsid w:val="005A6D9B"/>
    <w:rsid w:val="005B4B56"/>
    <w:rsid w:val="005B5FF6"/>
    <w:rsid w:val="005C06C0"/>
    <w:rsid w:val="005C0F2A"/>
    <w:rsid w:val="005C577E"/>
    <w:rsid w:val="005C5F65"/>
    <w:rsid w:val="005D3294"/>
    <w:rsid w:val="005D329F"/>
    <w:rsid w:val="005D3908"/>
    <w:rsid w:val="005D394D"/>
    <w:rsid w:val="005D6B17"/>
    <w:rsid w:val="005E01E9"/>
    <w:rsid w:val="005E09C0"/>
    <w:rsid w:val="005E1E0A"/>
    <w:rsid w:val="005E2FA9"/>
    <w:rsid w:val="005E3C44"/>
    <w:rsid w:val="005F0C53"/>
    <w:rsid w:val="005F43DE"/>
    <w:rsid w:val="005F65E6"/>
    <w:rsid w:val="005F6D7D"/>
    <w:rsid w:val="00600F2B"/>
    <w:rsid w:val="00600FA6"/>
    <w:rsid w:val="00601175"/>
    <w:rsid w:val="00604996"/>
    <w:rsid w:val="00605386"/>
    <w:rsid w:val="00605623"/>
    <w:rsid w:val="00605A03"/>
    <w:rsid w:val="00606126"/>
    <w:rsid w:val="0060708E"/>
    <w:rsid w:val="00612CE2"/>
    <w:rsid w:val="00614C97"/>
    <w:rsid w:val="00617532"/>
    <w:rsid w:val="00617981"/>
    <w:rsid w:val="00622663"/>
    <w:rsid w:val="00626189"/>
    <w:rsid w:val="00636332"/>
    <w:rsid w:val="00637108"/>
    <w:rsid w:val="0064290B"/>
    <w:rsid w:val="006449A9"/>
    <w:rsid w:val="00647974"/>
    <w:rsid w:val="00650CF3"/>
    <w:rsid w:val="006517CA"/>
    <w:rsid w:val="00652589"/>
    <w:rsid w:val="00653E0F"/>
    <w:rsid w:val="00653E99"/>
    <w:rsid w:val="0065446F"/>
    <w:rsid w:val="00662E26"/>
    <w:rsid w:val="006661B4"/>
    <w:rsid w:val="00672235"/>
    <w:rsid w:val="00674DFC"/>
    <w:rsid w:val="00676684"/>
    <w:rsid w:val="00676789"/>
    <w:rsid w:val="00680CB0"/>
    <w:rsid w:val="006839A8"/>
    <w:rsid w:val="006850F6"/>
    <w:rsid w:val="00690523"/>
    <w:rsid w:val="00695345"/>
    <w:rsid w:val="00695BF4"/>
    <w:rsid w:val="0069646D"/>
    <w:rsid w:val="006A0893"/>
    <w:rsid w:val="006A1EA6"/>
    <w:rsid w:val="006A3187"/>
    <w:rsid w:val="006A6F5D"/>
    <w:rsid w:val="006B004E"/>
    <w:rsid w:val="006B25B3"/>
    <w:rsid w:val="006C02BE"/>
    <w:rsid w:val="006C08FA"/>
    <w:rsid w:val="006C5CD2"/>
    <w:rsid w:val="006C6AD8"/>
    <w:rsid w:val="006D5C38"/>
    <w:rsid w:val="006D7BB6"/>
    <w:rsid w:val="006E1A05"/>
    <w:rsid w:val="006E2299"/>
    <w:rsid w:val="006E7541"/>
    <w:rsid w:val="006F3EFC"/>
    <w:rsid w:val="006F4962"/>
    <w:rsid w:val="006F56C7"/>
    <w:rsid w:val="006F6005"/>
    <w:rsid w:val="0070251D"/>
    <w:rsid w:val="00706BE0"/>
    <w:rsid w:val="007113DC"/>
    <w:rsid w:val="00711BB3"/>
    <w:rsid w:val="00712DF6"/>
    <w:rsid w:val="00714CE1"/>
    <w:rsid w:val="0071527C"/>
    <w:rsid w:val="007160A8"/>
    <w:rsid w:val="00716F85"/>
    <w:rsid w:val="0072171C"/>
    <w:rsid w:val="00721D40"/>
    <w:rsid w:val="007236D2"/>
    <w:rsid w:val="00724D49"/>
    <w:rsid w:val="00726776"/>
    <w:rsid w:val="00727601"/>
    <w:rsid w:val="00736ACF"/>
    <w:rsid w:val="007405EB"/>
    <w:rsid w:val="0074063F"/>
    <w:rsid w:val="00742DF8"/>
    <w:rsid w:val="00743925"/>
    <w:rsid w:val="007441E4"/>
    <w:rsid w:val="00746167"/>
    <w:rsid w:val="00750FFC"/>
    <w:rsid w:val="00751113"/>
    <w:rsid w:val="00753620"/>
    <w:rsid w:val="00782318"/>
    <w:rsid w:val="0078363C"/>
    <w:rsid w:val="00784548"/>
    <w:rsid w:val="00796083"/>
    <w:rsid w:val="007A034F"/>
    <w:rsid w:val="007B515F"/>
    <w:rsid w:val="007B7D89"/>
    <w:rsid w:val="007C013E"/>
    <w:rsid w:val="007C7D8A"/>
    <w:rsid w:val="007D28B3"/>
    <w:rsid w:val="007E1ABA"/>
    <w:rsid w:val="007E1E81"/>
    <w:rsid w:val="007E1F79"/>
    <w:rsid w:val="007E3339"/>
    <w:rsid w:val="007E63D0"/>
    <w:rsid w:val="007E65D3"/>
    <w:rsid w:val="007F102A"/>
    <w:rsid w:val="007F1B02"/>
    <w:rsid w:val="007F642B"/>
    <w:rsid w:val="007F708D"/>
    <w:rsid w:val="00800CD6"/>
    <w:rsid w:val="00814211"/>
    <w:rsid w:val="00815A46"/>
    <w:rsid w:val="008173F7"/>
    <w:rsid w:val="008208C4"/>
    <w:rsid w:val="00821510"/>
    <w:rsid w:val="00821E27"/>
    <w:rsid w:val="008274CA"/>
    <w:rsid w:val="00827C04"/>
    <w:rsid w:val="00850576"/>
    <w:rsid w:val="00851A7C"/>
    <w:rsid w:val="00854933"/>
    <w:rsid w:val="008618F0"/>
    <w:rsid w:val="00861E75"/>
    <w:rsid w:val="00864375"/>
    <w:rsid w:val="008645D0"/>
    <w:rsid w:val="00864BAB"/>
    <w:rsid w:val="00865940"/>
    <w:rsid w:val="0087256F"/>
    <w:rsid w:val="00872620"/>
    <w:rsid w:val="008754FF"/>
    <w:rsid w:val="00876BA7"/>
    <w:rsid w:val="008818EF"/>
    <w:rsid w:val="00883A21"/>
    <w:rsid w:val="0089011C"/>
    <w:rsid w:val="0089606A"/>
    <w:rsid w:val="008A1EFF"/>
    <w:rsid w:val="008A210E"/>
    <w:rsid w:val="008A35AF"/>
    <w:rsid w:val="008A583D"/>
    <w:rsid w:val="008A799B"/>
    <w:rsid w:val="008A7DC2"/>
    <w:rsid w:val="008A7F95"/>
    <w:rsid w:val="008B144E"/>
    <w:rsid w:val="008B2AE1"/>
    <w:rsid w:val="008B5DBE"/>
    <w:rsid w:val="008B7714"/>
    <w:rsid w:val="008D541F"/>
    <w:rsid w:val="008E0300"/>
    <w:rsid w:val="008F1484"/>
    <w:rsid w:val="008F1FD7"/>
    <w:rsid w:val="008F303F"/>
    <w:rsid w:val="008F3D99"/>
    <w:rsid w:val="008F4444"/>
    <w:rsid w:val="008F48C2"/>
    <w:rsid w:val="008F7F1A"/>
    <w:rsid w:val="009009BB"/>
    <w:rsid w:val="00903598"/>
    <w:rsid w:val="0090784A"/>
    <w:rsid w:val="0091429D"/>
    <w:rsid w:val="0091577E"/>
    <w:rsid w:val="00915C5A"/>
    <w:rsid w:val="009164A0"/>
    <w:rsid w:val="00916F76"/>
    <w:rsid w:val="00923ED8"/>
    <w:rsid w:val="00925522"/>
    <w:rsid w:val="00925DF8"/>
    <w:rsid w:val="00927570"/>
    <w:rsid w:val="00927DE2"/>
    <w:rsid w:val="009339CB"/>
    <w:rsid w:val="00935872"/>
    <w:rsid w:val="009405E4"/>
    <w:rsid w:val="00942429"/>
    <w:rsid w:val="009434FE"/>
    <w:rsid w:val="00945763"/>
    <w:rsid w:val="00947D49"/>
    <w:rsid w:val="009512EA"/>
    <w:rsid w:val="00951A59"/>
    <w:rsid w:val="00952736"/>
    <w:rsid w:val="0095348F"/>
    <w:rsid w:val="00954035"/>
    <w:rsid w:val="009552F3"/>
    <w:rsid w:val="00960057"/>
    <w:rsid w:val="009670F0"/>
    <w:rsid w:val="009701B7"/>
    <w:rsid w:val="009702B2"/>
    <w:rsid w:val="00972DD8"/>
    <w:rsid w:val="00982313"/>
    <w:rsid w:val="00985C28"/>
    <w:rsid w:val="0099085D"/>
    <w:rsid w:val="00990EB5"/>
    <w:rsid w:val="0099739D"/>
    <w:rsid w:val="00997D77"/>
    <w:rsid w:val="009A223C"/>
    <w:rsid w:val="009A35C7"/>
    <w:rsid w:val="009A717B"/>
    <w:rsid w:val="009A7673"/>
    <w:rsid w:val="009A795C"/>
    <w:rsid w:val="009C17DB"/>
    <w:rsid w:val="009C378E"/>
    <w:rsid w:val="009C7797"/>
    <w:rsid w:val="009D5E90"/>
    <w:rsid w:val="009E6AAB"/>
    <w:rsid w:val="009F2931"/>
    <w:rsid w:val="009F3F6B"/>
    <w:rsid w:val="009F444E"/>
    <w:rsid w:val="009F54E4"/>
    <w:rsid w:val="00A00E08"/>
    <w:rsid w:val="00A0737D"/>
    <w:rsid w:val="00A115F7"/>
    <w:rsid w:val="00A13A33"/>
    <w:rsid w:val="00A13AC6"/>
    <w:rsid w:val="00A1792D"/>
    <w:rsid w:val="00A2642C"/>
    <w:rsid w:val="00A33AF5"/>
    <w:rsid w:val="00A505E7"/>
    <w:rsid w:val="00A52333"/>
    <w:rsid w:val="00A53502"/>
    <w:rsid w:val="00A55737"/>
    <w:rsid w:val="00A565C1"/>
    <w:rsid w:val="00A6348F"/>
    <w:rsid w:val="00A658AE"/>
    <w:rsid w:val="00A67632"/>
    <w:rsid w:val="00A70ACC"/>
    <w:rsid w:val="00A767A1"/>
    <w:rsid w:val="00A76B69"/>
    <w:rsid w:val="00A9013D"/>
    <w:rsid w:val="00AA2F9D"/>
    <w:rsid w:val="00AA3AEE"/>
    <w:rsid w:val="00AA5512"/>
    <w:rsid w:val="00AA6925"/>
    <w:rsid w:val="00AA7F48"/>
    <w:rsid w:val="00AB3DDB"/>
    <w:rsid w:val="00AB504D"/>
    <w:rsid w:val="00AC1711"/>
    <w:rsid w:val="00AC2A70"/>
    <w:rsid w:val="00AC4E01"/>
    <w:rsid w:val="00AC695A"/>
    <w:rsid w:val="00AD1673"/>
    <w:rsid w:val="00AD3787"/>
    <w:rsid w:val="00AD5308"/>
    <w:rsid w:val="00AE00E2"/>
    <w:rsid w:val="00AE21BE"/>
    <w:rsid w:val="00AE2F1F"/>
    <w:rsid w:val="00AE6299"/>
    <w:rsid w:val="00AF2230"/>
    <w:rsid w:val="00AF44FA"/>
    <w:rsid w:val="00AF5408"/>
    <w:rsid w:val="00AF638E"/>
    <w:rsid w:val="00AF63CD"/>
    <w:rsid w:val="00B00576"/>
    <w:rsid w:val="00B04F3B"/>
    <w:rsid w:val="00B120FF"/>
    <w:rsid w:val="00B131C1"/>
    <w:rsid w:val="00B2239C"/>
    <w:rsid w:val="00B22C81"/>
    <w:rsid w:val="00B22D8C"/>
    <w:rsid w:val="00B26AB4"/>
    <w:rsid w:val="00B30D64"/>
    <w:rsid w:val="00B400A5"/>
    <w:rsid w:val="00B42020"/>
    <w:rsid w:val="00B465FB"/>
    <w:rsid w:val="00B475B0"/>
    <w:rsid w:val="00B477DA"/>
    <w:rsid w:val="00B47F00"/>
    <w:rsid w:val="00B546A6"/>
    <w:rsid w:val="00B566CF"/>
    <w:rsid w:val="00B60440"/>
    <w:rsid w:val="00B64BEA"/>
    <w:rsid w:val="00B676E1"/>
    <w:rsid w:val="00B705DE"/>
    <w:rsid w:val="00B71A3E"/>
    <w:rsid w:val="00B83D56"/>
    <w:rsid w:val="00B8485D"/>
    <w:rsid w:val="00B910CD"/>
    <w:rsid w:val="00B94B52"/>
    <w:rsid w:val="00BA1B61"/>
    <w:rsid w:val="00BB3B69"/>
    <w:rsid w:val="00BB5293"/>
    <w:rsid w:val="00BD651F"/>
    <w:rsid w:val="00BE10E6"/>
    <w:rsid w:val="00BE3E24"/>
    <w:rsid w:val="00BE5760"/>
    <w:rsid w:val="00BF1DF7"/>
    <w:rsid w:val="00BF7308"/>
    <w:rsid w:val="00C028B6"/>
    <w:rsid w:val="00C03BA0"/>
    <w:rsid w:val="00C04B38"/>
    <w:rsid w:val="00C06200"/>
    <w:rsid w:val="00C13C55"/>
    <w:rsid w:val="00C143ED"/>
    <w:rsid w:val="00C1508C"/>
    <w:rsid w:val="00C3054E"/>
    <w:rsid w:val="00C32666"/>
    <w:rsid w:val="00C329C6"/>
    <w:rsid w:val="00C32A52"/>
    <w:rsid w:val="00C36A91"/>
    <w:rsid w:val="00C37331"/>
    <w:rsid w:val="00C40039"/>
    <w:rsid w:val="00C453CB"/>
    <w:rsid w:val="00C50480"/>
    <w:rsid w:val="00C51649"/>
    <w:rsid w:val="00C55627"/>
    <w:rsid w:val="00C55B81"/>
    <w:rsid w:val="00C60AFC"/>
    <w:rsid w:val="00C6228F"/>
    <w:rsid w:val="00C62D89"/>
    <w:rsid w:val="00C63DBC"/>
    <w:rsid w:val="00C659A3"/>
    <w:rsid w:val="00C65CCD"/>
    <w:rsid w:val="00C709AC"/>
    <w:rsid w:val="00C74F3D"/>
    <w:rsid w:val="00C805A2"/>
    <w:rsid w:val="00C87FC1"/>
    <w:rsid w:val="00C90F7B"/>
    <w:rsid w:val="00C950B2"/>
    <w:rsid w:val="00CA01B1"/>
    <w:rsid w:val="00CA4946"/>
    <w:rsid w:val="00CB006A"/>
    <w:rsid w:val="00CB2DF7"/>
    <w:rsid w:val="00CC25AB"/>
    <w:rsid w:val="00CC3E5F"/>
    <w:rsid w:val="00CD10B6"/>
    <w:rsid w:val="00CD1F00"/>
    <w:rsid w:val="00CD3400"/>
    <w:rsid w:val="00CE0C1E"/>
    <w:rsid w:val="00CE1C61"/>
    <w:rsid w:val="00CE5572"/>
    <w:rsid w:val="00CE7A46"/>
    <w:rsid w:val="00CF128D"/>
    <w:rsid w:val="00CF5DF7"/>
    <w:rsid w:val="00CF6E91"/>
    <w:rsid w:val="00D0043A"/>
    <w:rsid w:val="00D11A20"/>
    <w:rsid w:val="00D17F7B"/>
    <w:rsid w:val="00D202EA"/>
    <w:rsid w:val="00D20D20"/>
    <w:rsid w:val="00D21DA2"/>
    <w:rsid w:val="00D222BA"/>
    <w:rsid w:val="00D24F65"/>
    <w:rsid w:val="00D27E3B"/>
    <w:rsid w:val="00D322F3"/>
    <w:rsid w:val="00D327A4"/>
    <w:rsid w:val="00D343C9"/>
    <w:rsid w:val="00D40DD3"/>
    <w:rsid w:val="00D424F5"/>
    <w:rsid w:val="00D45674"/>
    <w:rsid w:val="00D47F58"/>
    <w:rsid w:val="00D518CE"/>
    <w:rsid w:val="00D539C2"/>
    <w:rsid w:val="00D61DE2"/>
    <w:rsid w:val="00D661CA"/>
    <w:rsid w:val="00D7447D"/>
    <w:rsid w:val="00D81DE6"/>
    <w:rsid w:val="00D8474E"/>
    <w:rsid w:val="00D8488A"/>
    <w:rsid w:val="00D85C7B"/>
    <w:rsid w:val="00D86F79"/>
    <w:rsid w:val="00D8780C"/>
    <w:rsid w:val="00D87B23"/>
    <w:rsid w:val="00D91E36"/>
    <w:rsid w:val="00D921C1"/>
    <w:rsid w:val="00D948E2"/>
    <w:rsid w:val="00D94AC8"/>
    <w:rsid w:val="00D96EAB"/>
    <w:rsid w:val="00DA1CCF"/>
    <w:rsid w:val="00DA5268"/>
    <w:rsid w:val="00DA70BD"/>
    <w:rsid w:val="00DB1B27"/>
    <w:rsid w:val="00DB1ED0"/>
    <w:rsid w:val="00DB3255"/>
    <w:rsid w:val="00DB3342"/>
    <w:rsid w:val="00DB3AB6"/>
    <w:rsid w:val="00DB60B7"/>
    <w:rsid w:val="00DB7522"/>
    <w:rsid w:val="00DC0629"/>
    <w:rsid w:val="00DC0633"/>
    <w:rsid w:val="00DC302C"/>
    <w:rsid w:val="00DC6A0E"/>
    <w:rsid w:val="00DD0991"/>
    <w:rsid w:val="00DD26A7"/>
    <w:rsid w:val="00DD4E83"/>
    <w:rsid w:val="00DD5910"/>
    <w:rsid w:val="00DD5F31"/>
    <w:rsid w:val="00DD739D"/>
    <w:rsid w:val="00DD7FC7"/>
    <w:rsid w:val="00DE0472"/>
    <w:rsid w:val="00DE0D22"/>
    <w:rsid w:val="00DE178A"/>
    <w:rsid w:val="00DF2A2C"/>
    <w:rsid w:val="00E019AB"/>
    <w:rsid w:val="00E02177"/>
    <w:rsid w:val="00E06977"/>
    <w:rsid w:val="00E10E1C"/>
    <w:rsid w:val="00E1408B"/>
    <w:rsid w:val="00E15526"/>
    <w:rsid w:val="00E16B6A"/>
    <w:rsid w:val="00E17CCF"/>
    <w:rsid w:val="00E22020"/>
    <w:rsid w:val="00E229F8"/>
    <w:rsid w:val="00E249D2"/>
    <w:rsid w:val="00E266A0"/>
    <w:rsid w:val="00E37513"/>
    <w:rsid w:val="00E42EBD"/>
    <w:rsid w:val="00E51C5E"/>
    <w:rsid w:val="00E5462C"/>
    <w:rsid w:val="00E54934"/>
    <w:rsid w:val="00E55176"/>
    <w:rsid w:val="00E57F25"/>
    <w:rsid w:val="00E64008"/>
    <w:rsid w:val="00E65816"/>
    <w:rsid w:val="00E66BC2"/>
    <w:rsid w:val="00E705C1"/>
    <w:rsid w:val="00E71565"/>
    <w:rsid w:val="00E72073"/>
    <w:rsid w:val="00E722AD"/>
    <w:rsid w:val="00E75C18"/>
    <w:rsid w:val="00E76140"/>
    <w:rsid w:val="00E76ECA"/>
    <w:rsid w:val="00E91E43"/>
    <w:rsid w:val="00E9271A"/>
    <w:rsid w:val="00E94CF6"/>
    <w:rsid w:val="00E965D7"/>
    <w:rsid w:val="00EA2A98"/>
    <w:rsid w:val="00EA3460"/>
    <w:rsid w:val="00EB54C1"/>
    <w:rsid w:val="00EB5FFF"/>
    <w:rsid w:val="00EC133D"/>
    <w:rsid w:val="00EC639F"/>
    <w:rsid w:val="00EC64F3"/>
    <w:rsid w:val="00EC6D81"/>
    <w:rsid w:val="00EC6FDF"/>
    <w:rsid w:val="00EC7194"/>
    <w:rsid w:val="00EC78E2"/>
    <w:rsid w:val="00EC7EE6"/>
    <w:rsid w:val="00ED2BA4"/>
    <w:rsid w:val="00ED32BB"/>
    <w:rsid w:val="00ED409E"/>
    <w:rsid w:val="00ED685B"/>
    <w:rsid w:val="00ED7B07"/>
    <w:rsid w:val="00EE201A"/>
    <w:rsid w:val="00EE5169"/>
    <w:rsid w:val="00EF1304"/>
    <w:rsid w:val="00EF4897"/>
    <w:rsid w:val="00EF6910"/>
    <w:rsid w:val="00F0011A"/>
    <w:rsid w:val="00F02983"/>
    <w:rsid w:val="00F04537"/>
    <w:rsid w:val="00F06E4A"/>
    <w:rsid w:val="00F1538E"/>
    <w:rsid w:val="00F2272A"/>
    <w:rsid w:val="00F24478"/>
    <w:rsid w:val="00F26EBC"/>
    <w:rsid w:val="00F27F89"/>
    <w:rsid w:val="00F31BD8"/>
    <w:rsid w:val="00F37662"/>
    <w:rsid w:val="00F400D6"/>
    <w:rsid w:val="00F456CC"/>
    <w:rsid w:val="00F5151D"/>
    <w:rsid w:val="00F52117"/>
    <w:rsid w:val="00F61A84"/>
    <w:rsid w:val="00F626DE"/>
    <w:rsid w:val="00F63412"/>
    <w:rsid w:val="00F67EFF"/>
    <w:rsid w:val="00F719E9"/>
    <w:rsid w:val="00F73049"/>
    <w:rsid w:val="00F73C97"/>
    <w:rsid w:val="00F914CC"/>
    <w:rsid w:val="00F947FB"/>
    <w:rsid w:val="00F954BA"/>
    <w:rsid w:val="00F97DE2"/>
    <w:rsid w:val="00FA0390"/>
    <w:rsid w:val="00FA3D6D"/>
    <w:rsid w:val="00FA4995"/>
    <w:rsid w:val="00FB1683"/>
    <w:rsid w:val="00FB3EC5"/>
    <w:rsid w:val="00FC0918"/>
    <w:rsid w:val="00FC15B4"/>
    <w:rsid w:val="00FC2B3D"/>
    <w:rsid w:val="00FC3964"/>
    <w:rsid w:val="00FC3B33"/>
    <w:rsid w:val="00FC61CC"/>
    <w:rsid w:val="00FD4E8B"/>
    <w:rsid w:val="00FD57E7"/>
    <w:rsid w:val="00FE1844"/>
    <w:rsid w:val="00FE660F"/>
    <w:rsid w:val="00FE73AF"/>
    <w:rsid w:val="00FE7B7D"/>
    <w:rsid w:val="00FF40A1"/>
    <w:rsid w:val="00FF4EB3"/>
    <w:rsid w:val="00FF5D26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6894C"/>
  <w15:docId w15:val="{9A7F31C3-962C-4D3F-8972-3124755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C02BE"/>
    <w:pPr>
      <w:widowControl w:val="0"/>
      <w:autoSpaceDE w:val="0"/>
      <w:autoSpaceDN w:val="0"/>
      <w:spacing w:before="65" w:after="0" w:line="240" w:lineRule="auto"/>
      <w:ind w:left="1038" w:hanging="926"/>
      <w:outlineLvl w:val="1"/>
    </w:pPr>
    <w:rPr>
      <w:rFonts w:ascii="Arial" w:eastAsia="Arial" w:hAnsi="Arial" w:cs="Arial"/>
      <w:b/>
      <w:bCs/>
      <w:sz w:val="36"/>
      <w:szCs w:val="36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5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5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522"/>
    <w:rPr>
      <w:rFonts w:ascii="Tahoma" w:hAnsi="Tahoma" w:cs="Tahoma"/>
      <w:sz w:val="16"/>
      <w:szCs w:val="16"/>
    </w:rPr>
  </w:style>
  <w:style w:type="paragraph" w:customStyle="1" w:styleId="Tablebullets">
    <w:name w:val="Table bullets"/>
    <w:basedOn w:val="Normal"/>
    <w:link w:val="TablebulletsCharChar"/>
    <w:rsid w:val="00566050"/>
    <w:pPr>
      <w:numPr>
        <w:numId w:val="1"/>
      </w:numPr>
      <w:tabs>
        <w:tab w:val="clear" w:pos="284"/>
      </w:tabs>
      <w:spacing w:before="40" w:after="40" w:line="220" w:lineRule="atLeast"/>
      <w:ind w:left="283" w:hanging="232"/>
    </w:pPr>
    <w:rPr>
      <w:rFonts w:ascii="Arial" w:eastAsia="Times New Roman" w:hAnsi="Arial" w:cs="Tahoma"/>
      <w:sz w:val="18"/>
      <w:szCs w:val="16"/>
    </w:rPr>
  </w:style>
  <w:style w:type="character" w:customStyle="1" w:styleId="TablebulletsCharChar">
    <w:name w:val="Table bullets Char Char"/>
    <w:link w:val="Tablebullets"/>
    <w:rsid w:val="00566050"/>
    <w:rPr>
      <w:rFonts w:ascii="Arial" w:eastAsia="Times New Roman" w:hAnsi="Arial" w:cs="Tahoma"/>
      <w:sz w:val="18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D3294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3294"/>
    <w:pPr>
      <w:spacing w:after="0" w:line="240" w:lineRule="auto"/>
    </w:pPr>
    <w:rPr>
      <w:rFonts w:ascii="Calibri" w:eastAsia="SimSun" w:hAnsi="Calibri" w:cs="Times New Roman"/>
    </w:rPr>
  </w:style>
  <w:style w:type="table" w:customStyle="1" w:styleId="TableStandardsmatrix">
    <w:name w:val="Table Standards matrix"/>
    <w:basedOn w:val="TableNormal"/>
    <w:rsid w:val="002A2920"/>
    <w:pPr>
      <w:keepNext/>
      <w:keepLines/>
      <w:widowControl w:val="0"/>
      <w:spacing w:after="0" w:line="240" w:lineRule="auto"/>
      <w:ind w:left="57"/>
    </w:pPr>
    <w:rPr>
      <w:rFonts w:ascii="Arial" w:eastAsia="Times New Roman" w:hAnsi="Arial" w:cs="Times New Roman"/>
      <w:sz w:val="20"/>
      <w:szCs w:val="20"/>
      <w:lang w:eastAsia="en-AU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b w:val="0"/>
        <w:i w:val="0"/>
        <w:color w:val="FFFFFF"/>
        <w:sz w:val="21"/>
        <w:szCs w:val="21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pPr>
        <w:jc w:val="left"/>
      </w:pPr>
      <w:rPr>
        <w:rFonts w:ascii="Arial" w:hAnsi="Arial"/>
        <w:b w:val="0"/>
        <w:sz w:val="20"/>
      </w:rPr>
      <w:tblPr/>
      <w:tcPr>
        <w:shd w:val="clear" w:color="auto" w:fill="CFE7E6"/>
      </w:tcPr>
    </w:tblStylePr>
  </w:style>
  <w:style w:type="character" w:styleId="PlaceholderText">
    <w:name w:val="Placeholder Text"/>
    <w:basedOn w:val="DefaultParagraphFont"/>
    <w:uiPriority w:val="99"/>
    <w:semiHidden/>
    <w:rsid w:val="00AE2F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18"/>
  </w:style>
  <w:style w:type="paragraph" w:styleId="Footer">
    <w:name w:val="footer"/>
    <w:basedOn w:val="Normal"/>
    <w:link w:val="FooterChar"/>
    <w:uiPriority w:val="99"/>
    <w:unhideWhenUsed/>
    <w:rsid w:val="00524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18"/>
  </w:style>
  <w:style w:type="character" w:styleId="CommentReference">
    <w:name w:val="annotation reference"/>
    <w:basedOn w:val="DefaultParagraphFont"/>
    <w:uiPriority w:val="99"/>
    <w:semiHidden/>
    <w:unhideWhenUsed/>
    <w:rsid w:val="0069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4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695345"/>
    <w:rPr>
      <w:rFonts w:asciiTheme="minorHAnsi" w:hAnsiTheme="minorHAnsi"/>
      <w:sz w:val="22"/>
    </w:rPr>
  </w:style>
  <w:style w:type="paragraph" w:customStyle="1" w:styleId="TableParagraph">
    <w:name w:val="Table Paragraph"/>
    <w:basedOn w:val="Normal"/>
    <w:uiPriority w:val="1"/>
    <w:qFormat/>
    <w:rsid w:val="00C3266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Revision">
    <w:name w:val="Revision"/>
    <w:hidden/>
    <w:uiPriority w:val="99"/>
    <w:semiHidden/>
    <w:rsid w:val="00D8488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Heading2Char">
    <w:name w:val="Heading 2 Char"/>
    <w:basedOn w:val="DefaultParagraphFont"/>
    <w:link w:val="Heading2"/>
    <w:uiPriority w:val="1"/>
    <w:rsid w:val="006C02BE"/>
    <w:rPr>
      <w:rFonts w:ascii="Arial" w:eastAsia="Arial" w:hAnsi="Arial" w:cs="Arial"/>
      <w:b/>
      <w:bCs/>
      <w:sz w:val="36"/>
      <w:szCs w:val="36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6C02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6C02BE"/>
    <w:rPr>
      <w:rFonts w:ascii="Arial" w:eastAsia="Arial" w:hAnsi="Arial" w:cs="Arial"/>
      <w:sz w:val="21"/>
      <w:szCs w:val="21"/>
      <w:lang w:eastAsia="en-AU" w:bidi="en-AU"/>
    </w:rPr>
  </w:style>
  <w:style w:type="table" w:customStyle="1" w:styleId="TableGrid2">
    <w:name w:val="Table Grid2"/>
    <w:basedOn w:val="TableNormal"/>
    <w:next w:val="TableGrid"/>
    <w:uiPriority w:val="59"/>
    <w:rsid w:val="004A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4AC8"/>
  </w:style>
  <w:style w:type="character" w:customStyle="1" w:styleId="eop">
    <w:name w:val="eop"/>
    <w:basedOn w:val="DefaultParagraphFont"/>
    <w:rsid w:val="00D94AC8"/>
  </w:style>
  <w:style w:type="character" w:styleId="UnresolvedMention">
    <w:name w:val="Unresolved Mention"/>
    <w:basedOn w:val="DefaultParagraphFont"/>
    <w:uiPriority w:val="99"/>
    <w:semiHidden/>
    <w:unhideWhenUsed/>
    <w:rsid w:val="00883A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E2E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5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Cu9rZvXRL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47F9240B8745999C34ECF3511D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E219-6AF5-4F2D-B321-754DA508469E}"/>
      </w:docPartPr>
      <w:docPartBody>
        <w:p w:rsidR="001406CD" w:rsidRDefault="001E1C74" w:rsidP="001E1C74">
          <w:pPr>
            <w:pStyle w:val="8B47F9240B8745999C34ECF3511D8819"/>
          </w:pPr>
          <w:r>
            <w:rPr>
              <w:rStyle w:val="PlaceholderText"/>
              <w:sz w:val="21"/>
            </w:rPr>
            <w:t xml:space="preserve">     </w:t>
          </w:r>
        </w:p>
      </w:docPartBody>
    </w:docPart>
    <w:docPart>
      <w:docPartPr>
        <w:name w:val="F15EC56779BD41AD84B54D732490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426B-E066-40E8-97F8-7FA8A941F6AE}"/>
      </w:docPartPr>
      <w:docPartBody>
        <w:p w:rsidR="001406CD" w:rsidRDefault="001E1C74" w:rsidP="001E1C74">
          <w:pPr>
            <w:pStyle w:val="F15EC56779BD41AD84B54D7324909256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9569A27214E14B6FB0538355D8F7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EECA-1375-4B78-9969-F94A820ED854}"/>
      </w:docPartPr>
      <w:docPartBody>
        <w:p w:rsidR="001406CD" w:rsidRDefault="001E1C74" w:rsidP="001E1C74">
          <w:pPr>
            <w:pStyle w:val="9569A27214E14B6FB0538355D8F758CB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5FA5461D37C641EAAE227C677DA5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6FFC-AEDA-44F9-9C83-F0A8F5BFC6BA}"/>
      </w:docPartPr>
      <w:docPartBody>
        <w:p w:rsidR="001406CD" w:rsidRDefault="001E1C74" w:rsidP="001E1C74">
          <w:pPr>
            <w:pStyle w:val="5FA5461D37C641EAAE227C677DA5D63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4C45B094F2024B9E831402A05D6E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8C04E-9DE8-406C-B309-E3DAD5906BA7}"/>
      </w:docPartPr>
      <w:docPartBody>
        <w:p w:rsidR="001406CD" w:rsidRDefault="001E1C74" w:rsidP="001E1C74">
          <w:pPr>
            <w:pStyle w:val="4C45B094F2024B9E831402A05D6EB727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9005B9AF9EFF4C039041DBB1A75F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DE61-C155-4103-8167-40D0EC0942EC}"/>
      </w:docPartPr>
      <w:docPartBody>
        <w:p w:rsidR="002D120C" w:rsidRDefault="001406CD" w:rsidP="001406CD">
          <w:pPr>
            <w:pStyle w:val="9005B9AF9EFF4C039041DBB1A75F44FF"/>
          </w:pPr>
          <w:r w:rsidRPr="00216446">
            <w:t xml:space="preserve">     </w:t>
          </w:r>
        </w:p>
      </w:docPartBody>
    </w:docPart>
    <w:docPart>
      <w:docPartPr>
        <w:name w:val="749EA3689ECD4680BE26064FFBB4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BF90-BB55-430B-9545-AC5D21A4F1C3}"/>
      </w:docPartPr>
      <w:docPartBody>
        <w:p w:rsidR="002D120C" w:rsidRDefault="001406CD" w:rsidP="001406CD">
          <w:pPr>
            <w:pStyle w:val="749EA3689ECD4680BE26064FFBB4B494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708B45A16AA243A2864E7687249D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8965-249E-450A-843E-B135FA68C962}"/>
      </w:docPartPr>
      <w:docPartBody>
        <w:p w:rsidR="002D120C" w:rsidRDefault="001406CD" w:rsidP="001406CD">
          <w:pPr>
            <w:pStyle w:val="708B45A16AA243A2864E7687249D2432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FE7DE5C2EAC243449AABA588830F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1CC8-FF4F-4345-A4E9-61EF3688FE2E}"/>
      </w:docPartPr>
      <w:docPartBody>
        <w:p w:rsidR="002D120C" w:rsidRDefault="001406CD" w:rsidP="001406CD">
          <w:pPr>
            <w:pStyle w:val="FE7DE5C2EAC243449AABA588830F2761"/>
          </w:pPr>
          <w:r>
            <w:rPr>
              <w:sz w:val="21"/>
            </w:rPr>
            <w:t xml:space="preserve">     </w:t>
          </w:r>
        </w:p>
      </w:docPartBody>
    </w:docPart>
    <w:docPart>
      <w:docPartPr>
        <w:name w:val="1283C133B9F64ECDBD752C4C5826C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8C4E9-FC2E-4BFF-8E92-858293DF6EFB}"/>
      </w:docPartPr>
      <w:docPartBody>
        <w:p w:rsidR="006F046F" w:rsidRDefault="002D120C" w:rsidP="002D120C">
          <w:pPr>
            <w:pStyle w:val="1283C133B9F64ECDBD752C4C5826CC80"/>
          </w:pPr>
          <w:r>
            <w:rPr>
              <w:sz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74933"/>
    <w:multiLevelType w:val="multilevel"/>
    <w:tmpl w:val="DA38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8A"/>
    <w:rsid w:val="00025C62"/>
    <w:rsid w:val="000365A7"/>
    <w:rsid w:val="00051611"/>
    <w:rsid w:val="00076696"/>
    <w:rsid w:val="0008315E"/>
    <w:rsid w:val="000866CF"/>
    <w:rsid w:val="000A6A9A"/>
    <w:rsid w:val="000B0DCE"/>
    <w:rsid w:val="000E042E"/>
    <w:rsid w:val="001406CD"/>
    <w:rsid w:val="0015388A"/>
    <w:rsid w:val="001869BB"/>
    <w:rsid w:val="001C304B"/>
    <w:rsid w:val="001E1C74"/>
    <w:rsid w:val="001E7186"/>
    <w:rsid w:val="001F3EF1"/>
    <w:rsid w:val="00270058"/>
    <w:rsid w:val="00294CAD"/>
    <w:rsid w:val="002A2170"/>
    <w:rsid w:val="002B5D62"/>
    <w:rsid w:val="002C6F66"/>
    <w:rsid w:val="002D120C"/>
    <w:rsid w:val="003448BF"/>
    <w:rsid w:val="0036332E"/>
    <w:rsid w:val="003742F3"/>
    <w:rsid w:val="00393323"/>
    <w:rsid w:val="003D47AD"/>
    <w:rsid w:val="004004FB"/>
    <w:rsid w:val="00405C06"/>
    <w:rsid w:val="00441183"/>
    <w:rsid w:val="004512B2"/>
    <w:rsid w:val="004963D5"/>
    <w:rsid w:val="004B5DA8"/>
    <w:rsid w:val="005E4916"/>
    <w:rsid w:val="006041AA"/>
    <w:rsid w:val="006267C8"/>
    <w:rsid w:val="006424D0"/>
    <w:rsid w:val="00681464"/>
    <w:rsid w:val="006A2672"/>
    <w:rsid w:val="006A6F3E"/>
    <w:rsid w:val="006B4E1F"/>
    <w:rsid w:val="006F046F"/>
    <w:rsid w:val="007239AF"/>
    <w:rsid w:val="00746C26"/>
    <w:rsid w:val="007B45CA"/>
    <w:rsid w:val="007E3ECD"/>
    <w:rsid w:val="00817843"/>
    <w:rsid w:val="00896C62"/>
    <w:rsid w:val="008C4E5B"/>
    <w:rsid w:val="008C6F08"/>
    <w:rsid w:val="00936708"/>
    <w:rsid w:val="009D7EE2"/>
    <w:rsid w:val="00A33F03"/>
    <w:rsid w:val="00B34572"/>
    <w:rsid w:val="00BD0451"/>
    <w:rsid w:val="00BF5597"/>
    <w:rsid w:val="00BF7633"/>
    <w:rsid w:val="00BF799F"/>
    <w:rsid w:val="00C36954"/>
    <w:rsid w:val="00C62F89"/>
    <w:rsid w:val="00CA39D8"/>
    <w:rsid w:val="00CD2423"/>
    <w:rsid w:val="00D200BA"/>
    <w:rsid w:val="00D56B80"/>
    <w:rsid w:val="00D9490E"/>
    <w:rsid w:val="00DD7EF8"/>
    <w:rsid w:val="00DE3819"/>
    <w:rsid w:val="00DF697F"/>
    <w:rsid w:val="00E033A7"/>
    <w:rsid w:val="00E06D30"/>
    <w:rsid w:val="00E46C2D"/>
    <w:rsid w:val="00E61E10"/>
    <w:rsid w:val="00E71120"/>
    <w:rsid w:val="00E94AE7"/>
    <w:rsid w:val="00EA53B3"/>
    <w:rsid w:val="00EC201C"/>
    <w:rsid w:val="00F02C27"/>
    <w:rsid w:val="00F13BB7"/>
    <w:rsid w:val="00F15062"/>
    <w:rsid w:val="00F25DAD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C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3323"/>
    <w:rPr>
      <w:color w:val="0563C1" w:themeColor="hyperlink"/>
      <w:u w:val="single"/>
    </w:rPr>
  </w:style>
  <w:style w:type="paragraph" w:customStyle="1" w:styleId="5B90A857A4B446CCBDFC3EA95FB25651">
    <w:name w:val="5B90A857A4B446CCBDFC3EA95FB25651"/>
    <w:rsid w:val="001E1C74"/>
    <w:pPr>
      <w:spacing w:after="160" w:line="259" w:lineRule="auto"/>
    </w:pPr>
  </w:style>
  <w:style w:type="paragraph" w:customStyle="1" w:styleId="8B47F9240B8745999C34ECF3511D8819">
    <w:name w:val="8B47F9240B8745999C34ECF3511D8819"/>
    <w:rsid w:val="001E1C74"/>
    <w:pPr>
      <w:spacing w:after="160" w:line="259" w:lineRule="auto"/>
    </w:pPr>
  </w:style>
  <w:style w:type="paragraph" w:customStyle="1" w:styleId="F15EC56779BD41AD84B54D7324909256">
    <w:name w:val="F15EC56779BD41AD84B54D7324909256"/>
    <w:rsid w:val="001E1C74"/>
    <w:pPr>
      <w:spacing w:after="160" w:line="259" w:lineRule="auto"/>
    </w:pPr>
  </w:style>
  <w:style w:type="paragraph" w:customStyle="1" w:styleId="9569A27214E14B6FB0538355D8F758CB">
    <w:name w:val="9569A27214E14B6FB0538355D8F758CB"/>
    <w:rsid w:val="001E1C74"/>
    <w:pPr>
      <w:spacing w:after="160" w:line="259" w:lineRule="auto"/>
    </w:pPr>
  </w:style>
  <w:style w:type="paragraph" w:customStyle="1" w:styleId="5FA5461D37C641EAAE227C677DA5D631">
    <w:name w:val="5FA5461D37C641EAAE227C677DA5D631"/>
    <w:rsid w:val="001E1C74"/>
    <w:pPr>
      <w:spacing w:after="160" w:line="259" w:lineRule="auto"/>
    </w:pPr>
  </w:style>
  <w:style w:type="paragraph" w:customStyle="1" w:styleId="4C45B094F2024B9E831402A05D6EB727">
    <w:name w:val="4C45B094F2024B9E831402A05D6EB727"/>
    <w:rsid w:val="001E1C74"/>
    <w:pPr>
      <w:spacing w:after="160" w:line="259" w:lineRule="auto"/>
    </w:pPr>
  </w:style>
  <w:style w:type="paragraph" w:customStyle="1" w:styleId="9005B9AF9EFF4C039041DBB1A75F44FF">
    <w:name w:val="9005B9AF9EFF4C039041DBB1A75F44FF"/>
    <w:rsid w:val="001406CD"/>
    <w:pPr>
      <w:spacing w:after="160" w:line="259" w:lineRule="auto"/>
    </w:pPr>
  </w:style>
  <w:style w:type="paragraph" w:customStyle="1" w:styleId="749EA3689ECD4680BE26064FFBB4B494">
    <w:name w:val="749EA3689ECD4680BE26064FFBB4B494"/>
    <w:rsid w:val="001406CD"/>
    <w:pPr>
      <w:spacing w:after="160" w:line="259" w:lineRule="auto"/>
    </w:pPr>
  </w:style>
  <w:style w:type="paragraph" w:customStyle="1" w:styleId="708B45A16AA243A2864E7687249D2432">
    <w:name w:val="708B45A16AA243A2864E7687249D2432"/>
    <w:rsid w:val="001406CD"/>
    <w:pPr>
      <w:spacing w:after="160" w:line="259" w:lineRule="auto"/>
    </w:pPr>
  </w:style>
  <w:style w:type="paragraph" w:customStyle="1" w:styleId="FE7DE5C2EAC243449AABA588830F2761">
    <w:name w:val="FE7DE5C2EAC243449AABA588830F2761"/>
    <w:rsid w:val="001406CD"/>
    <w:pPr>
      <w:spacing w:after="160" w:line="259" w:lineRule="auto"/>
    </w:pPr>
  </w:style>
  <w:style w:type="paragraph" w:customStyle="1" w:styleId="1283C133B9F64ECDBD752C4C5826CC80">
    <w:name w:val="1283C133B9F64ECDBD752C4C5826CC80"/>
    <w:rsid w:val="002D12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BADEE-D96B-4EDF-84A2-48F5A0E1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xmen</dc:creator>
  <cp:keywords/>
  <dc:description/>
  <cp:lastModifiedBy>TURNER, Gary (gturn44)</cp:lastModifiedBy>
  <cp:revision>3</cp:revision>
  <cp:lastPrinted>2023-06-12T04:55:00Z</cp:lastPrinted>
  <dcterms:created xsi:type="dcterms:W3CDTF">2024-05-27T23:48:00Z</dcterms:created>
  <dcterms:modified xsi:type="dcterms:W3CDTF">2024-05-27T23:48:00Z</dcterms:modified>
</cp:coreProperties>
</file>